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18CF79" w14:textId="110FB84A" w:rsidR="00595B73" w:rsidRDefault="00595B73" w:rsidP="00A75711">
      <w:pPr>
        <w:pStyle w:val="Text"/>
      </w:pPr>
      <w:r>
        <w:rPr>
          <w:b/>
          <w:bCs/>
          <w:sz w:val="30"/>
          <w:szCs w:val="30"/>
        </w:rPr>
        <w:t>Material 3: Playhouses during Shakespeare</w:t>
      </w:r>
      <w:r>
        <w:rPr>
          <w:b/>
          <w:bCs/>
          <w:sz w:val="30"/>
          <w:szCs w:val="30"/>
          <w:rtl/>
        </w:rPr>
        <w:t>’</w:t>
      </w:r>
      <w:r>
        <w:rPr>
          <w:b/>
          <w:bCs/>
          <w:sz w:val="30"/>
          <w:szCs w:val="30"/>
        </w:rPr>
        <w:t>s time</w:t>
      </w:r>
    </w:p>
    <w:p w14:paraId="5CCAB973" w14:textId="77777777" w:rsidR="00595B73" w:rsidRDefault="00595B73" w:rsidP="00A75711">
      <w:pPr>
        <w:pStyle w:val="Text"/>
      </w:pPr>
    </w:p>
    <w:p w14:paraId="782AFA1F" w14:textId="40DC4187" w:rsidR="0083278E" w:rsidRDefault="00B8470B" w:rsidP="00A75711">
      <w:pPr>
        <w:pStyle w:val="Text"/>
      </w:pPr>
      <w:r>
        <w:t xml:space="preserve">1. Reading Comprehension </w:t>
      </w:r>
      <w:r w:rsidR="004B6997">
        <w:t>Quiz</w:t>
      </w:r>
    </w:p>
    <w:p w14:paraId="23CA8002" w14:textId="77777777" w:rsidR="0083278E" w:rsidRDefault="0083278E">
      <w:pPr>
        <w:pStyle w:val="Text"/>
      </w:pPr>
    </w:p>
    <w:p w14:paraId="2A9D933C" w14:textId="77777777" w:rsidR="0083278E" w:rsidRDefault="005A59E0">
      <w:pPr>
        <w:pStyle w:val="Text"/>
      </w:pPr>
      <w:r>
        <w:t>Instructions: Read each question carefully and select the best answer based on the information from the passage.</w:t>
      </w:r>
    </w:p>
    <w:p w14:paraId="7A263BB6" w14:textId="77777777" w:rsidR="0083278E" w:rsidRDefault="0083278E">
      <w:pPr>
        <w:pStyle w:val="Text"/>
      </w:pPr>
    </w:p>
    <w:p w14:paraId="27CDA9EF" w14:textId="77777777" w:rsidR="0083278E" w:rsidRDefault="005A59E0">
      <w:pPr>
        <w:pStyle w:val="Text"/>
        <w:rPr>
          <w:b/>
          <w:bCs/>
        </w:rPr>
      </w:pPr>
      <w:r>
        <w:rPr>
          <w:b/>
          <w:bCs/>
        </w:rPr>
        <w:t>1. What were the two types of playhouses in Shakespeare's time?</w:t>
      </w:r>
    </w:p>
    <w:p w14:paraId="17FCF032" w14:textId="77777777" w:rsidR="0083278E" w:rsidRDefault="005A59E0">
      <w:pPr>
        <w:pStyle w:val="Text"/>
      </w:pPr>
      <w:r>
        <w:t>a) Public and private inns</w:t>
      </w:r>
    </w:p>
    <w:p w14:paraId="5D9774BF" w14:textId="77777777" w:rsidR="0083278E" w:rsidRDefault="005A59E0">
      <w:pPr>
        <w:pStyle w:val="Text"/>
      </w:pPr>
      <w:r>
        <w:t>b) Taverns and inns</w:t>
      </w:r>
    </w:p>
    <w:p w14:paraId="1666A146" w14:textId="77777777" w:rsidR="0083278E" w:rsidRDefault="005A59E0">
      <w:pPr>
        <w:pStyle w:val="Text"/>
      </w:pPr>
      <w:r>
        <w:t>c) Outdoor and indoor playhouses</w:t>
      </w:r>
    </w:p>
    <w:p w14:paraId="7A45C4C1" w14:textId="77777777" w:rsidR="0083278E" w:rsidRDefault="005A59E0">
      <w:pPr>
        <w:pStyle w:val="Text"/>
      </w:pPr>
      <w:r>
        <w:t xml:space="preserve">d) Music halls and </w:t>
      </w:r>
      <w:proofErr w:type="spellStart"/>
      <w:r>
        <w:t>amphitheatres</w:t>
      </w:r>
      <w:proofErr w:type="spellEnd"/>
    </w:p>
    <w:p w14:paraId="619A2782" w14:textId="77777777" w:rsidR="0083278E" w:rsidRDefault="0083278E">
      <w:pPr>
        <w:pStyle w:val="Text"/>
      </w:pPr>
    </w:p>
    <w:p w14:paraId="71EA88C1" w14:textId="77777777" w:rsidR="0083278E" w:rsidRDefault="005A59E0">
      <w:pPr>
        <w:pStyle w:val="Text"/>
        <w:rPr>
          <w:b/>
          <w:bCs/>
        </w:rPr>
      </w:pPr>
      <w:r>
        <w:rPr>
          <w:b/>
          <w:bCs/>
        </w:rPr>
        <w:t xml:space="preserve">2. Where was the first playhouse, the </w:t>
      </w:r>
      <w:r>
        <w:rPr>
          <w:b/>
          <w:bCs/>
          <w:i/>
          <w:iCs/>
        </w:rPr>
        <w:t>Red Lion</w:t>
      </w:r>
      <w:r>
        <w:rPr>
          <w:b/>
          <w:bCs/>
        </w:rPr>
        <w:t>, built?</w:t>
      </w:r>
    </w:p>
    <w:p w14:paraId="4D8D4ED8" w14:textId="77777777" w:rsidR="0083278E" w:rsidRDefault="005A59E0">
      <w:pPr>
        <w:pStyle w:val="Text"/>
      </w:pPr>
      <w:r>
        <w:t>a) In Newington Butts</w:t>
      </w:r>
    </w:p>
    <w:p w14:paraId="4116A2B0" w14:textId="77777777" w:rsidR="0083278E" w:rsidRDefault="005A59E0">
      <w:pPr>
        <w:pStyle w:val="Text"/>
      </w:pPr>
      <w:r>
        <w:t>b) On the south bank of the River Thames</w:t>
      </w:r>
    </w:p>
    <w:p w14:paraId="1C6C1B32" w14:textId="77777777" w:rsidR="0083278E" w:rsidRDefault="005A59E0">
      <w:pPr>
        <w:pStyle w:val="Text"/>
      </w:pPr>
      <w:r>
        <w:t>c) In Stepney, outside the city walls</w:t>
      </w:r>
    </w:p>
    <w:p w14:paraId="7A5C1E29" w14:textId="77777777" w:rsidR="0083278E" w:rsidRDefault="005A59E0">
      <w:pPr>
        <w:pStyle w:val="Text"/>
      </w:pPr>
      <w:r>
        <w:t xml:space="preserve">d) In the Court of </w:t>
      </w:r>
      <w:proofErr w:type="gramStart"/>
      <w:r>
        <w:t>Queen Elizabeth</w:t>
      </w:r>
      <w:proofErr w:type="gramEnd"/>
      <w:r>
        <w:t xml:space="preserve"> I</w:t>
      </w:r>
    </w:p>
    <w:p w14:paraId="3AFDF24C" w14:textId="77777777" w:rsidR="0083278E" w:rsidRDefault="0083278E">
      <w:pPr>
        <w:pStyle w:val="Text"/>
        <w:rPr>
          <w:b/>
          <w:bCs/>
        </w:rPr>
      </w:pPr>
    </w:p>
    <w:p w14:paraId="3B451A90" w14:textId="77777777" w:rsidR="0083278E" w:rsidRDefault="005A59E0">
      <w:pPr>
        <w:pStyle w:val="Text"/>
        <w:rPr>
          <w:b/>
          <w:bCs/>
        </w:rPr>
      </w:pPr>
      <w:r>
        <w:rPr>
          <w:b/>
          <w:bCs/>
        </w:rPr>
        <w:t xml:space="preserve">3. Who was involved in building the </w:t>
      </w:r>
      <w:r>
        <w:rPr>
          <w:b/>
          <w:bCs/>
          <w:i/>
          <w:iCs/>
        </w:rPr>
        <w:t>Theatre</w:t>
      </w:r>
      <w:r>
        <w:rPr>
          <w:b/>
          <w:bCs/>
          <w:lang w:val="zh-TW" w:eastAsia="zh-TW"/>
        </w:rPr>
        <w:t xml:space="preserve"> in 1576?</w:t>
      </w:r>
    </w:p>
    <w:p w14:paraId="6518CEB1" w14:textId="77777777" w:rsidR="0083278E" w:rsidRDefault="005A59E0">
      <w:pPr>
        <w:pStyle w:val="Text"/>
      </w:pPr>
      <w:r>
        <w:t>a) William Shakespeare and James Burbage</w:t>
      </w:r>
    </w:p>
    <w:p w14:paraId="03BE47FA" w14:textId="77777777" w:rsidR="0083278E" w:rsidRDefault="005A59E0">
      <w:pPr>
        <w:pStyle w:val="Text"/>
      </w:pPr>
      <w:r>
        <w:t>b) John Brayne and James Burbage</w:t>
      </w:r>
    </w:p>
    <w:p w14:paraId="35DBF5F9" w14:textId="77777777" w:rsidR="0083278E" w:rsidRDefault="005A59E0">
      <w:pPr>
        <w:pStyle w:val="Text"/>
      </w:pPr>
      <w:r>
        <w:t>c) The Earl of Leicester and Queen Elizabeth I</w:t>
      </w:r>
    </w:p>
    <w:p w14:paraId="5278151E" w14:textId="77777777" w:rsidR="0083278E" w:rsidRDefault="005A59E0">
      <w:pPr>
        <w:pStyle w:val="Text"/>
      </w:pPr>
      <w:r>
        <w:t>d) King James I and John Brayne</w:t>
      </w:r>
    </w:p>
    <w:p w14:paraId="63CEFA8F" w14:textId="77777777" w:rsidR="0083278E" w:rsidRDefault="0083278E">
      <w:pPr>
        <w:pStyle w:val="Text"/>
      </w:pPr>
    </w:p>
    <w:p w14:paraId="166F37EA" w14:textId="77777777" w:rsidR="0083278E" w:rsidRDefault="005A59E0">
      <w:pPr>
        <w:pStyle w:val="Text"/>
        <w:rPr>
          <w:b/>
          <w:bCs/>
        </w:rPr>
      </w:pPr>
      <w:r>
        <w:rPr>
          <w:b/>
          <w:bCs/>
        </w:rPr>
        <w:t>4. Why were many playhouses built outside the city walls?</w:t>
      </w:r>
    </w:p>
    <w:p w14:paraId="43C0B811" w14:textId="77777777" w:rsidR="0083278E" w:rsidRDefault="005A59E0">
      <w:pPr>
        <w:pStyle w:val="Text"/>
      </w:pPr>
      <w:r>
        <w:t>a) The city officials supported the construction of playhouses outside the walls.</w:t>
      </w:r>
    </w:p>
    <w:p w14:paraId="53623685" w14:textId="77777777" w:rsidR="0083278E" w:rsidRDefault="005A59E0">
      <w:pPr>
        <w:pStyle w:val="Text"/>
      </w:pPr>
      <w:r>
        <w:t>b) It was cheaper to build outside the city walls.</w:t>
      </w:r>
    </w:p>
    <w:p w14:paraId="79D27E0E" w14:textId="2D9EAD84" w:rsidR="0083278E" w:rsidRDefault="005A59E0">
      <w:pPr>
        <w:pStyle w:val="Text"/>
      </w:pPr>
      <w:r>
        <w:t>c) City officials disliked playhouses and restricted their construction within the city.</w:t>
      </w:r>
    </w:p>
    <w:p w14:paraId="1B3AD4F3" w14:textId="77777777" w:rsidR="0083278E" w:rsidRDefault="005A59E0">
      <w:pPr>
        <w:pStyle w:val="Text"/>
      </w:pPr>
      <w:r>
        <w:t>d) The south bank of the Thames was safer for audiences.</w:t>
      </w:r>
    </w:p>
    <w:p w14:paraId="3B083D7A" w14:textId="77777777" w:rsidR="0083278E" w:rsidRDefault="0083278E">
      <w:pPr>
        <w:pStyle w:val="Text"/>
      </w:pPr>
    </w:p>
    <w:p w14:paraId="462B4AEF" w14:textId="77777777" w:rsidR="0083278E" w:rsidRDefault="005A59E0">
      <w:pPr>
        <w:pStyle w:val="Text"/>
        <w:rPr>
          <w:b/>
          <w:bCs/>
        </w:rPr>
      </w:pPr>
      <w:r>
        <w:rPr>
          <w:b/>
          <w:bCs/>
        </w:rPr>
        <w:t>5. What was the primary reason City officials were against playhouses?</w:t>
      </w:r>
    </w:p>
    <w:p w14:paraId="05E695F5" w14:textId="162185CC" w:rsidR="0083278E" w:rsidRDefault="005A59E0">
      <w:pPr>
        <w:pStyle w:val="Text"/>
      </w:pPr>
      <w:r>
        <w:t>a) They thought playhouses were a waste of money</w:t>
      </w:r>
      <w:r w:rsidR="00CB37C3">
        <w:t>.</w:t>
      </w:r>
    </w:p>
    <w:p w14:paraId="7A139764" w14:textId="1B5851F5" w:rsidR="0083278E" w:rsidRDefault="005A59E0">
      <w:pPr>
        <w:pStyle w:val="Text"/>
      </w:pPr>
      <w:r>
        <w:t>b) They believed they attracted thieves and undesirable people</w:t>
      </w:r>
      <w:r w:rsidR="00CB37C3">
        <w:t>.</w:t>
      </w:r>
    </w:p>
    <w:p w14:paraId="5CA3CACB" w14:textId="5CD53828" w:rsidR="0083278E" w:rsidRDefault="005A59E0">
      <w:pPr>
        <w:pStyle w:val="Text"/>
      </w:pPr>
      <w:r>
        <w:t xml:space="preserve">c) They </w:t>
      </w:r>
      <w:proofErr w:type="spellStart"/>
      <w:r>
        <w:t>didn</w:t>
      </w:r>
      <w:proofErr w:type="spellEnd"/>
      <w:r>
        <w:rPr>
          <w:rtl/>
        </w:rPr>
        <w:t>’</w:t>
      </w:r>
      <w:r>
        <w:t>t like the type of plays being performed</w:t>
      </w:r>
      <w:r w:rsidR="00CB37C3">
        <w:t>.</w:t>
      </w:r>
    </w:p>
    <w:p w14:paraId="12A7A424" w14:textId="11CDF55F" w:rsidR="0083278E" w:rsidRDefault="005A59E0">
      <w:pPr>
        <w:pStyle w:val="Text"/>
      </w:pPr>
      <w:r>
        <w:t>d) They were too expensive to maintain</w:t>
      </w:r>
      <w:r w:rsidR="00CB37C3">
        <w:t>.</w:t>
      </w:r>
    </w:p>
    <w:p w14:paraId="4450BD1D" w14:textId="77777777" w:rsidR="0083278E" w:rsidRDefault="0083278E">
      <w:pPr>
        <w:pStyle w:val="Text"/>
      </w:pPr>
    </w:p>
    <w:p w14:paraId="6873D8AD" w14:textId="77777777" w:rsidR="0083278E" w:rsidRDefault="005A59E0">
      <w:pPr>
        <w:pStyle w:val="Text"/>
        <w:rPr>
          <w:b/>
          <w:bCs/>
        </w:rPr>
      </w:pPr>
      <w:r w:rsidRPr="00A75711">
        <w:rPr>
          <w:b/>
          <w:bCs/>
        </w:rPr>
        <w:t>6</w:t>
      </w:r>
      <w:r>
        <w:rPr>
          <w:b/>
          <w:bCs/>
        </w:rPr>
        <w:t>. What type of entertainment could be found near the playhouses on the south bank of the Thames?</w:t>
      </w:r>
    </w:p>
    <w:p w14:paraId="3F4C4834" w14:textId="77777777" w:rsidR="0083278E" w:rsidRDefault="005A59E0">
      <w:pPr>
        <w:pStyle w:val="Text"/>
      </w:pPr>
      <w:r>
        <w:t>a) Schools and libraries</w:t>
      </w:r>
    </w:p>
    <w:p w14:paraId="6C7AC72F" w14:textId="77777777" w:rsidR="0083278E" w:rsidRDefault="005A59E0">
      <w:pPr>
        <w:pStyle w:val="Text"/>
      </w:pPr>
      <w:r>
        <w:t>b) Animal baiting arenas, brothels, and taverns</w:t>
      </w:r>
    </w:p>
    <w:p w14:paraId="3D383D2D" w14:textId="77777777" w:rsidR="0083278E" w:rsidRDefault="005A59E0">
      <w:pPr>
        <w:pStyle w:val="Text"/>
      </w:pPr>
      <w:r>
        <w:t>c) Royal court performances</w:t>
      </w:r>
    </w:p>
    <w:p w14:paraId="318FBECA" w14:textId="77777777" w:rsidR="0083278E" w:rsidRDefault="005A59E0">
      <w:pPr>
        <w:pStyle w:val="Text"/>
      </w:pPr>
      <w:r>
        <w:t>d) Sports arenas and gardens</w:t>
      </w:r>
    </w:p>
    <w:p w14:paraId="7297243F" w14:textId="77777777" w:rsidR="0083278E" w:rsidRDefault="0083278E">
      <w:pPr>
        <w:pStyle w:val="Text"/>
      </w:pPr>
    </w:p>
    <w:p w14:paraId="2B566F10" w14:textId="77777777" w:rsidR="0083278E" w:rsidRDefault="005A59E0">
      <w:pPr>
        <w:pStyle w:val="Text"/>
        <w:rPr>
          <w:b/>
          <w:bCs/>
        </w:rPr>
      </w:pPr>
      <w:r w:rsidRPr="00A75711">
        <w:rPr>
          <w:b/>
          <w:bCs/>
        </w:rPr>
        <w:t>7</w:t>
      </w:r>
      <w:r>
        <w:rPr>
          <w:b/>
          <w:bCs/>
        </w:rPr>
        <w:t xml:space="preserve">. Which playhouse </w:t>
      </w:r>
      <w:r w:rsidRPr="00A75711">
        <w:rPr>
          <w:b/>
          <w:bCs/>
        </w:rPr>
        <w:t>was</w:t>
      </w:r>
      <w:r>
        <w:rPr>
          <w:b/>
          <w:bCs/>
        </w:rPr>
        <w:t xml:space="preserve"> Shakespeare</w:t>
      </w:r>
      <w:r>
        <w:rPr>
          <w:b/>
          <w:bCs/>
          <w:rtl/>
        </w:rPr>
        <w:t>’</w:t>
      </w:r>
      <w:r>
        <w:rPr>
          <w:b/>
          <w:bCs/>
        </w:rPr>
        <w:t>s company</w:t>
      </w:r>
      <w:r w:rsidRPr="00A75711">
        <w:rPr>
          <w:b/>
          <w:bCs/>
        </w:rPr>
        <w:t xml:space="preserve"> not</w:t>
      </w:r>
      <w:r>
        <w:rPr>
          <w:b/>
          <w:bCs/>
        </w:rPr>
        <w:t xml:space="preserve"> associated with?</w:t>
      </w:r>
    </w:p>
    <w:p w14:paraId="2DEF7B20" w14:textId="77777777" w:rsidR="0083278E" w:rsidRDefault="005A59E0">
      <w:pPr>
        <w:pStyle w:val="Text"/>
      </w:pPr>
      <w:r>
        <w:t>a) The Globe</w:t>
      </w:r>
    </w:p>
    <w:p w14:paraId="57534AF2" w14:textId="77777777" w:rsidR="0083278E" w:rsidRDefault="005A59E0">
      <w:pPr>
        <w:pStyle w:val="Text"/>
      </w:pPr>
      <w:r>
        <w:t>b) The Curtain</w:t>
      </w:r>
    </w:p>
    <w:p w14:paraId="316F1B54" w14:textId="77777777" w:rsidR="0083278E" w:rsidRDefault="005A59E0">
      <w:pPr>
        <w:pStyle w:val="Text"/>
      </w:pPr>
      <w:r w:rsidRPr="00A75711">
        <w:t>c) The Swan</w:t>
      </w:r>
    </w:p>
    <w:p w14:paraId="0E783132" w14:textId="77777777" w:rsidR="0083278E" w:rsidRDefault="005A59E0">
      <w:pPr>
        <w:pStyle w:val="Text"/>
      </w:pPr>
      <w:r w:rsidRPr="00A75711">
        <w:t>d</w:t>
      </w:r>
      <w:r>
        <w:t>) The Blackfriars indoor theatre</w:t>
      </w:r>
    </w:p>
    <w:p w14:paraId="3404102D" w14:textId="77777777" w:rsidR="0083278E" w:rsidRDefault="005A59E0">
      <w:pPr>
        <w:pStyle w:val="Text"/>
      </w:pPr>
      <w:r w:rsidRPr="00A75711">
        <w:t>e</w:t>
      </w:r>
      <w:r>
        <w:t>) The Theatre</w:t>
      </w:r>
    </w:p>
    <w:p w14:paraId="1AED4CFE" w14:textId="77777777" w:rsidR="0083278E" w:rsidRDefault="0083278E">
      <w:pPr>
        <w:pStyle w:val="Text"/>
      </w:pPr>
    </w:p>
    <w:p w14:paraId="64991B2C" w14:textId="77777777" w:rsidR="0085615A" w:rsidRDefault="0085615A">
      <w:pPr>
        <w:pStyle w:val="Text"/>
      </w:pPr>
    </w:p>
    <w:p w14:paraId="3F01CE73" w14:textId="77777777" w:rsidR="0085615A" w:rsidRDefault="0085615A">
      <w:pPr>
        <w:pStyle w:val="Text"/>
      </w:pPr>
    </w:p>
    <w:p w14:paraId="6C85947F" w14:textId="77777777" w:rsidR="0085615A" w:rsidRDefault="0085615A">
      <w:pPr>
        <w:pStyle w:val="Text"/>
      </w:pPr>
    </w:p>
    <w:p w14:paraId="1CAF5A0F" w14:textId="77777777" w:rsidR="0083278E" w:rsidRDefault="005A59E0">
      <w:pPr>
        <w:pStyle w:val="Text"/>
        <w:rPr>
          <w:b/>
          <w:bCs/>
        </w:rPr>
      </w:pPr>
      <w:r>
        <w:rPr>
          <w:b/>
          <w:bCs/>
        </w:rPr>
        <w:lastRenderedPageBreak/>
        <w:t>8. Who typically built the playhouses in Shakespeare</w:t>
      </w:r>
      <w:r>
        <w:rPr>
          <w:b/>
          <w:bCs/>
          <w:rtl/>
        </w:rPr>
        <w:t>’</w:t>
      </w:r>
      <w:r>
        <w:rPr>
          <w:b/>
          <w:bCs/>
        </w:rPr>
        <w:t>s time?</w:t>
      </w:r>
    </w:p>
    <w:p w14:paraId="0E1EA441" w14:textId="77777777" w:rsidR="0083278E" w:rsidRDefault="005A59E0">
      <w:pPr>
        <w:pStyle w:val="Text"/>
      </w:pPr>
      <w:r>
        <w:t>a) The acting companies</w:t>
      </w:r>
    </w:p>
    <w:p w14:paraId="48900AEF" w14:textId="77777777" w:rsidR="0083278E" w:rsidRDefault="005A59E0">
      <w:pPr>
        <w:pStyle w:val="Text"/>
      </w:pPr>
      <w:r>
        <w:t>b) Wealthy businessmen</w:t>
      </w:r>
    </w:p>
    <w:p w14:paraId="59004AF0" w14:textId="77777777" w:rsidR="0083278E" w:rsidRDefault="005A59E0">
      <w:pPr>
        <w:pStyle w:val="Text"/>
      </w:pPr>
      <w:r>
        <w:t>c) City officials</w:t>
      </w:r>
    </w:p>
    <w:p w14:paraId="2A3DB1BE" w14:textId="0793F2BE" w:rsidR="0083278E" w:rsidRPr="0085615A" w:rsidRDefault="005A59E0">
      <w:pPr>
        <w:pStyle w:val="Text"/>
      </w:pPr>
      <w:r>
        <w:t>d) Royal patrons</w:t>
      </w:r>
    </w:p>
    <w:p w14:paraId="1BD89753" w14:textId="77777777" w:rsidR="0083278E" w:rsidRDefault="005A59E0">
      <w:pPr>
        <w:pStyle w:val="Text"/>
        <w:rPr>
          <w:b/>
          <w:bCs/>
        </w:rPr>
      </w:pPr>
      <w:r>
        <w:rPr>
          <w:b/>
          <w:bCs/>
        </w:rPr>
        <w:t>9. What were the main building materials used for playhouses?</w:t>
      </w:r>
    </w:p>
    <w:p w14:paraId="5F3201B3" w14:textId="77777777" w:rsidR="0083278E" w:rsidRDefault="005A59E0">
      <w:pPr>
        <w:pStyle w:val="Text"/>
      </w:pPr>
      <w:r>
        <w:t>a) Stone and marble</w:t>
      </w:r>
    </w:p>
    <w:p w14:paraId="1C7812DC" w14:textId="77777777" w:rsidR="0083278E" w:rsidRDefault="005A59E0">
      <w:pPr>
        <w:pStyle w:val="Text"/>
      </w:pPr>
      <w:r>
        <w:t>b) Brick, timber, sticks, hair, and plaster</w:t>
      </w:r>
    </w:p>
    <w:p w14:paraId="45784BCD" w14:textId="77777777" w:rsidR="0083278E" w:rsidRDefault="005A59E0">
      <w:pPr>
        <w:pStyle w:val="Text"/>
      </w:pPr>
      <w:r>
        <w:t>c) Clay and straw</w:t>
      </w:r>
    </w:p>
    <w:p w14:paraId="3300D50F" w14:textId="77777777" w:rsidR="0083278E" w:rsidRDefault="005A59E0">
      <w:pPr>
        <w:pStyle w:val="Text"/>
      </w:pPr>
      <w:r>
        <w:t>d) Wood and glass</w:t>
      </w:r>
    </w:p>
    <w:p w14:paraId="41FA7545" w14:textId="77777777" w:rsidR="0083278E" w:rsidRDefault="0083278E">
      <w:pPr>
        <w:pStyle w:val="Text"/>
        <w:rPr>
          <w:b/>
          <w:bCs/>
        </w:rPr>
      </w:pPr>
    </w:p>
    <w:p w14:paraId="4071A338" w14:textId="77777777" w:rsidR="0083278E" w:rsidRDefault="005A59E0">
      <w:pPr>
        <w:pStyle w:val="Text"/>
        <w:rPr>
          <w:b/>
          <w:bCs/>
        </w:rPr>
      </w:pPr>
      <w:r>
        <w:rPr>
          <w:b/>
          <w:bCs/>
        </w:rPr>
        <w:t>10. Which of the following is true about outdoor playhouses?</w:t>
      </w:r>
    </w:p>
    <w:p w14:paraId="628F7C4D" w14:textId="77777777" w:rsidR="0083278E" w:rsidRDefault="005A59E0">
      <w:pPr>
        <w:pStyle w:val="Text"/>
      </w:pPr>
      <w:r>
        <w:t>a) They only hosted plays and no other forms of entertainment.</w:t>
      </w:r>
    </w:p>
    <w:p w14:paraId="35A07176" w14:textId="77777777" w:rsidR="0083278E" w:rsidRDefault="005A59E0">
      <w:pPr>
        <w:pStyle w:val="Text"/>
      </w:pPr>
      <w:r>
        <w:t>b) They were made entirely of stone.</w:t>
      </w:r>
    </w:p>
    <w:p w14:paraId="672D8D63" w14:textId="77777777" w:rsidR="0083278E" w:rsidRDefault="005A59E0">
      <w:pPr>
        <w:pStyle w:val="Text"/>
      </w:pPr>
      <w:r>
        <w:t>c) They had roofed galleried seating around an open yard.</w:t>
      </w:r>
    </w:p>
    <w:p w14:paraId="599600C8" w14:textId="77777777" w:rsidR="0083278E" w:rsidRDefault="005A59E0">
      <w:pPr>
        <w:pStyle w:val="Text"/>
      </w:pPr>
      <w:r>
        <w:t>d) They were all built south of the River Thames.</w:t>
      </w:r>
    </w:p>
    <w:p w14:paraId="6AA8CF1F" w14:textId="77777777" w:rsidR="0083278E" w:rsidRDefault="0083278E">
      <w:pPr>
        <w:pStyle w:val="Text"/>
      </w:pPr>
    </w:p>
    <w:p w14:paraId="691EC9A0" w14:textId="464AFD53" w:rsidR="0083278E" w:rsidRDefault="005A59E0">
      <w:pPr>
        <w:pStyle w:val="Text"/>
        <w:rPr>
          <w:b/>
          <w:bCs/>
        </w:rPr>
      </w:pPr>
      <w:r w:rsidRPr="00A75711">
        <w:rPr>
          <w:b/>
          <w:bCs/>
        </w:rPr>
        <w:t xml:space="preserve">11. Matching </w:t>
      </w:r>
      <w:r w:rsidR="00CB37C3">
        <w:rPr>
          <w:b/>
          <w:bCs/>
        </w:rPr>
        <w:t>a</w:t>
      </w:r>
      <w:r w:rsidR="00CB37C3" w:rsidRPr="00A75711">
        <w:rPr>
          <w:b/>
          <w:bCs/>
        </w:rPr>
        <w:t>ctivity</w:t>
      </w:r>
      <w:r w:rsidRPr="00A75711">
        <w:rPr>
          <w:b/>
          <w:bCs/>
        </w:rPr>
        <w:t xml:space="preserve">: </w:t>
      </w:r>
      <w:r>
        <w:rPr>
          <w:b/>
          <w:bCs/>
        </w:rPr>
        <w:t>Match the terms to their correct descriptions</w:t>
      </w:r>
    </w:p>
    <w:p w14:paraId="5D29F882" w14:textId="77777777" w:rsidR="0083278E" w:rsidRDefault="0083278E">
      <w:pPr>
        <w:pStyle w:val="Text"/>
      </w:pPr>
    </w:p>
    <w:p w14:paraId="2E2F76F5" w14:textId="77777777" w:rsidR="0083278E" w:rsidRDefault="005A59E0">
      <w:pPr>
        <w:pStyle w:val="Text"/>
        <w:spacing w:line="360" w:lineRule="auto"/>
      </w:pPr>
      <w:r>
        <w:t>The heavens</w:t>
      </w:r>
      <w:r>
        <w:tab/>
      </w:r>
      <w:r>
        <w:tab/>
        <w:t>a) Open area in the center of the playhouse for standing audience members</w:t>
      </w:r>
    </w:p>
    <w:p w14:paraId="6DF365C6" w14:textId="77777777" w:rsidR="0083278E" w:rsidRDefault="005A59E0">
      <w:pPr>
        <w:pStyle w:val="Text"/>
        <w:spacing w:line="360" w:lineRule="auto"/>
      </w:pPr>
      <w:r>
        <w:t>Central yard</w:t>
      </w:r>
      <w:r>
        <w:tab/>
      </w:r>
      <w:r>
        <w:tab/>
        <w:t>b) Raised platform where performances took place</w:t>
      </w:r>
    </w:p>
    <w:p w14:paraId="2D9455CA" w14:textId="77777777" w:rsidR="0083278E" w:rsidRDefault="005A59E0">
      <w:pPr>
        <w:pStyle w:val="Text"/>
        <w:spacing w:line="360" w:lineRule="auto"/>
      </w:pPr>
      <w:r>
        <w:t>Tiring house</w:t>
      </w:r>
      <w:r>
        <w:tab/>
      </w:r>
      <w:r>
        <w:tab/>
        <w:t>c) Roof over the stage, sometimes used for special effects</w:t>
      </w:r>
    </w:p>
    <w:p w14:paraId="2EABFFC6" w14:textId="77777777" w:rsidR="0083278E" w:rsidRDefault="005A59E0">
      <w:pPr>
        <w:pStyle w:val="Text"/>
        <w:spacing w:line="360" w:lineRule="auto"/>
      </w:pPr>
      <w:r>
        <w:t>Raised stage</w:t>
      </w:r>
      <w:r>
        <w:tab/>
      </w:r>
      <w:r>
        <w:tab/>
        <w:t>d) Backstage area for actors to dress and prepare</w:t>
      </w:r>
    </w:p>
    <w:p w14:paraId="17801D28" w14:textId="45E52D39" w:rsidR="0083278E" w:rsidRDefault="005A59E0">
      <w:pPr>
        <w:pStyle w:val="Text"/>
        <w:spacing w:line="360" w:lineRule="auto"/>
        <w:rPr>
          <w:rFonts w:ascii="Times" w:eastAsia="Times" w:hAnsi="Times" w:cs="Times"/>
          <w:sz w:val="24"/>
          <w:szCs w:val="24"/>
        </w:rPr>
      </w:pPr>
      <w:r w:rsidRPr="00A75711">
        <w:t>Galleries</w:t>
      </w:r>
      <w:r w:rsidRPr="00A75711">
        <w:tab/>
      </w:r>
      <w:r w:rsidRPr="00A75711">
        <w:tab/>
        <w:t>e) Thr</w:t>
      </w:r>
      <w:r>
        <w:t>ee seating sections</w:t>
      </w:r>
      <w:r w:rsidRPr="00A75711">
        <w:t xml:space="preserve"> for audience members which are roofed</w:t>
      </w:r>
    </w:p>
    <w:p w14:paraId="28EB5349" w14:textId="77777777" w:rsidR="0083278E" w:rsidRDefault="0083278E">
      <w:pPr>
        <w:pStyle w:val="Text"/>
        <w:spacing w:line="360" w:lineRule="auto"/>
      </w:pPr>
    </w:p>
    <w:p w14:paraId="66E6E37F" w14:textId="77777777" w:rsidR="0083278E" w:rsidRDefault="0083278E">
      <w:pPr>
        <w:pStyle w:val="Text"/>
        <w:spacing w:line="360" w:lineRule="auto"/>
      </w:pPr>
    </w:p>
    <w:p w14:paraId="42B26005" w14:textId="77777777" w:rsidR="0083278E" w:rsidRDefault="0083278E">
      <w:pPr>
        <w:pStyle w:val="Text"/>
        <w:spacing w:line="360" w:lineRule="auto"/>
      </w:pPr>
    </w:p>
    <w:p w14:paraId="501A7456" w14:textId="77777777" w:rsidR="0083278E" w:rsidRDefault="0083278E">
      <w:pPr>
        <w:pStyle w:val="Text"/>
        <w:spacing w:line="360" w:lineRule="auto"/>
      </w:pPr>
    </w:p>
    <w:p w14:paraId="21EDDCE3" w14:textId="77777777" w:rsidR="0083278E" w:rsidRDefault="0083278E">
      <w:pPr>
        <w:pStyle w:val="Text"/>
        <w:spacing w:line="360" w:lineRule="auto"/>
      </w:pPr>
    </w:p>
    <w:p w14:paraId="3D3FBB8B" w14:textId="77777777" w:rsidR="0083278E" w:rsidRDefault="0083278E">
      <w:pPr>
        <w:pStyle w:val="Text"/>
        <w:spacing w:line="360" w:lineRule="auto"/>
      </w:pPr>
    </w:p>
    <w:p w14:paraId="510A9D7C" w14:textId="77777777" w:rsidR="0083278E" w:rsidRDefault="0083278E">
      <w:pPr>
        <w:pStyle w:val="Text"/>
        <w:spacing w:line="360" w:lineRule="auto"/>
      </w:pPr>
    </w:p>
    <w:p w14:paraId="1F487DA8" w14:textId="77777777" w:rsidR="0083278E" w:rsidRDefault="0083278E">
      <w:pPr>
        <w:pStyle w:val="Text"/>
        <w:spacing w:line="360" w:lineRule="auto"/>
      </w:pPr>
    </w:p>
    <w:p w14:paraId="3B09672E" w14:textId="77777777" w:rsidR="0083278E" w:rsidRDefault="0083278E">
      <w:pPr>
        <w:pStyle w:val="Text"/>
        <w:spacing w:line="360" w:lineRule="auto"/>
      </w:pPr>
    </w:p>
    <w:p w14:paraId="72C81EAF" w14:textId="77777777" w:rsidR="0083278E" w:rsidRDefault="0083278E">
      <w:pPr>
        <w:pStyle w:val="Text"/>
        <w:spacing w:line="360" w:lineRule="auto"/>
      </w:pPr>
    </w:p>
    <w:p w14:paraId="024E0AA7" w14:textId="77777777" w:rsidR="0083278E" w:rsidRDefault="0083278E">
      <w:pPr>
        <w:pStyle w:val="Text"/>
        <w:spacing w:line="360" w:lineRule="auto"/>
      </w:pPr>
    </w:p>
    <w:p w14:paraId="06FB4B83" w14:textId="77777777" w:rsidR="0083278E" w:rsidRDefault="0083278E">
      <w:pPr>
        <w:pStyle w:val="Text"/>
        <w:spacing w:line="360" w:lineRule="auto"/>
      </w:pPr>
    </w:p>
    <w:p w14:paraId="718CA5D3" w14:textId="77777777" w:rsidR="0083278E" w:rsidRDefault="0083278E">
      <w:pPr>
        <w:pStyle w:val="Text"/>
        <w:spacing w:line="360" w:lineRule="auto"/>
      </w:pPr>
    </w:p>
    <w:p w14:paraId="3BC27A31" w14:textId="77777777" w:rsidR="0083278E" w:rsidRDefault="0083278E">
      <w:pPr>
        <w:pStyle w:val="Text"/>
        <w:spacing w:line="360" w:lineRule="auto"/>
      </w:pPr>
    </w:p>
    <w:p w14:paraId="2ED67FBF" w14:textId="77777777" w:rsidR="0083278E" w:rsidRDefault="0083278E">
      <w:pPr>
        <w:pStyle w:val="Text"/>
        <w:spacing w:line="360" w:lineRule="auto"/>
      </w:pPr>
    </w:p>
    <w:p w14:paraId="75EF82F9" w14:textId="77777777" w:rsidR="0083278E" w:rsidRDefault="0083278E">
      <w:pPr>
        <w:pStyle w:val="Text"/>
        <w:spacing w:line="360" w:lineRule="auto"/>
      </w:pPr>
    </w:p>
    <w:p w14:paraId="00807A54" w14:textId="77777777" w:rsidR="0083278E" w:rsidRDefault="0083278E">
      <w:pPr>
        <w:pStyle w:val="Text"/>
        <w:spacing w:line="360" w:lineRule="auto"/>
      </w:pPr>
    </w:p>
    <w:p w14:paraId="5BE1A355" w14:textId="77777777" w:rsidR="0083278E" w:rsidRDefault="0083278E">
      <w:pPr>
        <w:pStyle w:val="Text"/>
        <w:spacing w:line="360" w:lineRule="auto"/>
      </w:pPr>
    </w:p>
    <w:p w14:paraId="7A43E445" w14:textId="77777777" w:rsidR="0083278E" w:rsidRDefault="0083278E">
      <w:pPr>
        <w:pStyle w:val="Text"/>
        <w:spacing w:line="360" w:lineRule="auto"/>
      </w:pPr>
    </w:p>
    <w:p w14:paraId="451F3746" w14:textId="77777777" w:rsidR="003E3F91" w:rsidRPr="00A75711" w:rsidRDefault="003E3F91" w:rsidP="003E3F91">
      <w:pPr>
        <w:pStyle w:val="Text"/>
        <w:rPr>
          <w:sz w:val="30"/>
          <w:szCs w:val="30"/>
        </w:rPr>
      </w:pPr>
    </w:p>
    <w:p w14:paraId="72D0FF0F" w14:textId="195B9729" w:rsidR="0083278E" w:rsidRPr="00B8470B" w:rsidRDefault="00B8470B" w:rsidP="00B8470B">
      <w:pPr>
        <w:pStyle w:val="Text"/>
        <w:spacing w:line="360" w:lineRule="auto"/>
      </w:pPr>
      <w:r w:rsidRPr="00A75711">
        <w:t>2. Label the diagram of the outdoor playhouse with the correct terms</w:t>
      </w:r>
      <w:r w:rsidRPr="00A75711">
        <w:rPr>
          <w:b/>
          <w:bCs/>
        </w:rPr>
        <w:t>:</w:t>
      </w:r>
    </w:p>
    <w:p w14:paraId="15073ED7" w14:textId="264E034F" w:rsidR="0083278E" w:rsidRDefault="0083278E">
      <w:pPr>
        <w:pStyle w:val="Text"/>
        <w:rPr>
          <w:b/>
          <w:bCs/>
        </w:rPr>
      </w:pPr>
    </w:p>
    <w:p w14:paraId="24D86EEB" w14:textId="77777777" w:rsidR="004C44F3" w:rsidRDefault="004C44F3">
      <w:pPr>
        <w:pStyle w:val="Text"/>
        <w:rPr>
          <w:b/>
          <w:bCs/>
        </w:rPr>
      </w:pPr>
    </w:p>
    <w:p w14:paraId="21ABD069" w14:textId="4BD131DA" w:rsidR="004C44F3" w:rsidRDefault="004B6997">
      <w:pPr>
        <w:pStyle w:val="Text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F6F161" wp14:editId="6FFEA2BA">
                <wp:simplePos x="0" y="0"/>
                <wp:positionH relativeFrom="column">
                  <wp:posOffset>4357458</wp:posOffset>
                </wp:positionH>
                <wp:positionV relativeFrom="paragraph">
                  <wp:posOffset>42895</wp:posOffset>
                </wp:positionV>
                <wp:extent cx="1455821" cy="324852"/>
                <wp:effectExtent l="38100" t="12700" r="43180" b="69215"/>
                <wp:wrapNone/>
                <wp:docPr id="632612848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821" cy="324852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>
                          <a:noFill/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5561DA" id="Rechteck 5" o:spid="_x0000_s1026" style="position:absolute;margin-left:343.1pt;margin-top:3.4pt;width:114.65pt;height:25.6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9JPdvwIAAAUGAAAOAAAAZHJzL2Uyb0RvYy54bWysVEtv2zAMvg/YfxB0X+24zRYEdYqgRYcB&#13;&#10;RVs0LXpWZDkWIEuapMTJfv1I2nm026XDclBEmY+P5EdeXm1bwzYqRO1syUdnOWfKSldpuyr5y/Pt&#13;&#10;lwlnMQlbCeOsKvlORX41+/zpsvNTVbjGmUoFBk5snHa+5E1KfpplUTaqFfHMeWXhY+1CKxKIYZVV&#13;&#10;QXTgvTVZkedfs86FygcnVYzwetN/5DPyX9dKpoe6jioxU3LAlugMdC7xzGaXYroKwjdaDjDEP6Bo&#13;&#10;hbYQ9ODqRiTB1kH/4arVMrjo6nQmXZu5utZSUQ6QzSh/l82iEV5RLlCc6A9liv/PrbzfLPxjgDJ0&#13;&#10;Pk4jXDGLbR1a/Ad8bEvF2h2KpbaJSXgcXYzHk2LEmYRv58XFZFxgNbOjtQ8xfVeuZXgpeYBmUI3E&#13;&#10;5i6mXnWvgsGiM7q61caQgARQ1yawjYDWLVd752+0jGUdICm+5dBbKYA/tRF9EOvQFbW31Qk4ZnRb&#13;&#10;8oscfwNOYzGSIpYAIkp4DaqLpurY0qzDk6ggtckIvVcacyjG4AEFoBBe0RkLLr3q1FC3sEyEP6yW&#13;&#10;B/Sk178L4xvR5zQm674OsVen8rk9BpLewIv+vEKDY6/olnZGYVBjn1TNdEUtIxRygNEzHkYS4O55&#13;&#10;D50iA1SsoVYftB1M0LrH+EH7gxHFdzYd7C1sCmrRSXJ4Xbpq9xiw3JRH9PJWA7PuREyPIsDYAhlh&#13;&#10;FaUHOGrjgBluuHHWuPDrb++oD9MEXznrYA2UPP5ci6A4Mz8szNk4n2CL06kQToXlqWDX7bUDugIQ&#13;&#10;QEfXgT4hGRLBVx1c+wpba46RQRZWQvySyxT2wnXqGwZ7T6r5nNRgX3iR7uzCSwyAVcPped6+iuCH&#13;&#10;EUswnPduvzbE9N2k9bpoGf18nWBCaAyPtR2oBbuGuDfsRVxmpzJpHbf37DcAAAD//wMAUEsDBBQA&#13;&#10;BgAIAAAAIQDFNzYN4QAAAA0BAAAPAAAAZHJzL2Rvd25yZXYueG1sTE89T8MwEN2R+A/WIbFRJ5US&#13;&#10;hTROxYc6AQMNDGzX+BqnxOcodtvw73EnWE53eu/eR7We7SBONPnesYJ0kYAgbp3uuVPw0WzuChA+&#13;&#10;IGscHJOCH/Kwrq+vKiy1O/M7nbahE1GEfYkKTAhjKaVvDVn0CzcSR2zvJoshnlMn9YTnKG4HuUyS&#13;&#10;XFrsOToYHOnJUPu9PVoF7jN73Oy/3ppX1H3zMh7MoUtnpW5v5udVHA8rEIHm8PcBlw4xP9Qx2M4d&#13;&#10;WXsxKMiLfBmplwVExO/TLAOxU5AVCci6kv9b1L8AAAD//wMAUEsBAi0AFAAGAAgAAAAhALaDOJL+&#13;&#10;AAAA4QEAABMAAAAAAAAAAAAAAAAAAAAAAFtDb250ZW50X1R5cGVzXS54bWxQSwECLQAUAAYACAAA&#13;&#10;ACEAOP0h/9YAAACUAQAACwAAAAAAAAAAAAAAAAAvAQAAX3JlbHMvLnJlbHNQSwECLQAUAAYACAAA&#13;&#10;ACEANPST3b8CAAAFBgAADgAAAAAAAAAAAAAAAAAuAgAAZHJzL2Uyb0RvYy54bWxQSwECLQAUAAYA&#13;&#10;CAAAACEAxTc2DeEAAAANAQAADwAAAAAAAAAAAAAAAAAZBQAAZHJzL2Rvd25yZXYueG1sUEsFBgAA&#13;&#10;AAAEAAQA8wAAACcGAAAAAA==&#13;&#10;" fillcolor="#bfbfbf [3214]" stroked="f" strokeweight="1pt">
                <v:stroke miterlimit="4"/>
                <v:shadow on="t" color="black" opacity=".5" origin=",.5" offset="0"/>
                <v:textbox style="mso-fit-shape-to-text:t" inset="4pt,4pt,4pt,4pt"/>
              </v:rect>
            </w:pict>
          </mc:Fallback>
        </mc:AlternateContent>
      </w:r>
    </w:p>
    <w:p w14:paraId="29B35708" w14:textId="557C08FA" w:rsidR="004C44F3" w:rsidRDefault="004B6997">
      <w:pPr>
        <w:pStyle w:val="Text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27150DD" wp14:editId="5B1F4BDB">
                <wp:simplePos x="0" y="0"/>
                <wp:positionH relativeFrom="column">
                  <wp:posOffset>3005748</wp:posOffset>
                </wp:positionH>
                <wp:positionV relativeFrom="paragraph">
                  <wp:posOffset>166664</wp:posOffset>
                </wp:positionV>
                <wp:extent cx="1348285" cy="1023582"/>
                <wp:effectExtent l="0" t="0" r="23495" b="18415"/>
                <wp:wrapNone/>
                <wp:docPr id="128580495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48285" cy="1023582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5E8CF0" id="Gerade Verbindung 6" o:spid="_x0000_s1026" style="position:absolute;flip:y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65pt,13.1pt" to="342.8pt,93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ZuXK5gEAADAEAAAOAAAAZHJzL2Uyb0RvYy54bWysU02P0zAQvSPxHyzfadJ0u6qipnvYarkg&#13;&#10;WAHL3XXsxpK/5DFN++8ZT7ptgdMicrAce2b83ps364ejs+ygEpjgOz6f1ZwpL0Nv/L7jL9+fPqw4&#13;&#10;gyx8L2zwquMnBfxh8/7deoytasIQbK8SwyIe2jF2fMg5tlUFclBOwCxE5fFSh+RExt+0r/okRqzu&#13;&#10;bNXU9X01htTHFKQCwNPtdMk3VF9rJfMXrUFlZjuO2DKtidZdWavNWrT7JOJg5BmG+AcUThiPj15K&#13;&#10;bUUW7Gcyf5VyRqYAQeeZDK4KWhupiAOymdd/sPk2iKiIC4oD8SIT/L+y8vPh0T8nlGGM0EJ8ToXF&#13;&#10;USfHtDXxB/aUeCFSdiTZThfZ1DEziYfzxd2qWS05k3g3r5vFctUUYaupUCkYE+SPKjhWNh23xhde&#13;&#10;ohWHT5Cn0NeQcuzDk7GWemM9Gzt+v1hi96RAh2grMuVCsKYvcSUD0n73aBM7iNJo+s4Qfgsrj2wF&#13;&#10;DFMcXU0WcCajD61xHb+7zba+VFfkpAkqvhUXfcF8VYx2+WRVCbb+q9LM9CQXYZNncJPvcDCQy6v7&#13;&#10;UCRKKIEaybwx95xyBfnG/IkZJtH7wedLvsd5JQlvyJXtLvQnMgzxR1tSo88jVHx/+08qXQd98wsA&#13;&#10;AP//AwBQSwMEFAAGAAgAAAAhAFI4uaDiAAAADwEAAA8AAABkcnMvZG93bnJldi54bWxMj81OwzAQ&#13;&#10;hO9IvIO1SNyoQ1rSkMap+BEnTi08gBtv4wh7HcVOG/r0LCe4rLTab2Zn6u3snTjhGPtACu4XGQik&#13;&#10;NpieOgWfH293JYiYNBntAqGCb4ywba6val2ZcKYdnvapE2xCsdIKbEpDJWVsLXodF2FA4tsxjF4n&#13;&#10;XsdOmlGf2dw7mWdZIb3uiT9YPeCLxfZrP3kFj8/2YpzbBYPmIufJld37sVXq9mZ+3fB42oBIOKc/&#13;&#10;Bfx24PzQcLBDmMhE4RSs1sslowryIgfBQFE+FCAOTJbrFcimlv97ND8AAAD//wMAUEsBAi0AFAAG&#13;&#10;AAgAAAAhALaDOJL+AAAA4QEAABMAAAAAAAAAAAAAAAAAAAAAAFtDb250ZW50X1R5cGVzXS54bWxQ&#13;&#10;SwECLQAUAAYACAAAACEAOP0h/9YAAACUAQAACwAAAAAAAAAAAAAAAAAvAQAAX3JlbHMvLnJlbHNQ&#13;&#10;SwECLQAUAAYACAAAACEArGblyuYBAAAwBAAADgAAAAAAAAAAAAAAAAAuAgAAZHJzL2Uyb0RvYy54&#13;&#10;bWxQSwECLQAUAAYACAAAACEAUji5oOIAAAAPAQAADwAAAAAAAAAAAAAAAABABAAAZHJzL2Rvd25y&#13;&#10;ZXYueG1sUEsFBgAAAAAEAAQA8wAAAE8FAAAAAA==&#13;&#10;" strokeweight=".5pt">
                <v:stroke miterlimit="4" joinstyle="miter"/>
              </v:line>
            </w:pict>
          </mc:Fallback>
        </mc:AlternateContent>
      </w:r>
    </w:p>
    <w:p w14:paraId="11193578" w14:textId="7A2C3B53" w:rsidR="004C44F3" w:rsidRDefault="009D0A81" w:rsidP="00A75711">
      <w:pPr>
        <w:pStyle w:val="Text"/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5A6A46" wp14:editId="5024CCDC">
                <wp:simplePos x="0" y="0"/>
                <wp:positionH relativeFrom="column">
                  <wp:posOffset>1204252</wp:posOffset>
                </wp:positionH>
                <wp:positionV relativeFrom="paragraph">
                  <wp:posOffset>2146447</wp:posOffset>
                </wp:positionV>
                <wp:extent cx="1267265" cy="87923"/>
                <wp:effectExtent l="0" t="0" r="15875" b="13970"/>
                <wp:wrapNone/>
                <wp:docPr id="999639975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7265" cy="87923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D31BD9" id="Gerade Verbindung 10" o:spid="_x0000_s1026" style="position:absolute;flip:y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4.8pt,169pt" to="194.6pt,175.9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Hi7s5QEAAC4EAAAOAAAAZHJzL2Uyb0RvYy54bWysU02P0zAQvSPxHyzfadqU7S5R0z1stVwQ&#13;&#10;rFjg7jp2Y8lf8pim/feMJ9m2wGkROViOPTN+782b9f3RWXZQCUzwLV/M5pwpL0Nn/L7l3789vrvj&#13;&#10;DLLwnbDBq5afFPD7zds36yE2qg59sJ1KDIt4aIbY8j7n2FQVyF45AbMQlcdLHZITGX/TvuqSGLC6&#13;&#10;s1U9n6+qIaQupiAVAJ5ux0u+ofpaK5m/aA0qM9tyxJZpTbTuylpt1qLZJxF7IycY4h9QOGE8Pnou&#13;&#10;tRVZsJ/J/FXKGZkCBJ1nMrgqaG2kIg7IZjH/g81zL6IiLigOxLNM8P/Kys+HB/+UUIYhQgPxKRUW&#13;&#10;R50c09bEH9hT4oVI2ZFkO51lU8fMJB4u6tVtvbrhTOLd3e2HellkrcYypVxMkD+q4FjZtNwaX1iJ&#13;&#10;Rhw+QR5DX0LKsQ+PxlrqjPVsaPlqeYO9kwL9oa3IlAvBmq7ElQxI+92DTewgSpvpmyD8FlYe2Qro&#13;&#10;xzi6Gg3gTEYXWuNa/v462/pSXZGPRqj4Vlx2BfNFL9rlk1Ul2PqvSjPTkViETU7gRtfhWCCXF++h&#13;&#10;SJRQAjWSeWXulHIB+cr8kRkm0fvB53O+x2klCa/Ile0udCeyC/FHU1KjpwEqrr/+J5UuY775BQAA&#13;&#10;//8DAFBLAwQUAAYACAAAACEABK2w2OAAAAAQAQAADwAAAGRycy9kb3ducmV2LnhtbExPy07DMBC8&#13;&#10;I/EP1lbiRp02onLSOBUPceLUwge48TaJaq+j2GlDv57lBJfVjnZ2HtVu9k5ccIx9IA2rZQYCqQm2&#13;&#10;p1bD1+f7owIRkyFrXCDU8I0RdvX9XWVKG660x8shtYJFKJZGQ5fSUEoZmw69icswIPHtFEZvEsOx&#13;&#10;lXY0Vxb3Tq6zbCO96YkdOjPga4fN+TB5DcVLd7PO7YNFe5Pz5FT7cWq0fljMb1sez1sQCef09wG/&#13;&#10;HTg/1BzsGCayUTjGqtgwVUOeK27GjFwVaxBHXp5WCmRdyf9F6h8AAAD//wMAUEsBAi0AFAAGAAgA&#13;&#10;AAAhALaDOJL+AAAA4QEAABMAAAAAAAAAAAAAAAAAAAAAAFtDb250ZW50X1R5cGVzXS54bWxQSwEC&#13;&#10;LQAUAAYACAAAACEAOP0h/9YAAACUAQAACwAAAAAAAAAAAAAAAAAvAQAAX3JlbHMvLnJlbHNQSwEC&#13;&#10;LQAUAAYACAAAACEAfh4u7OUBAAAuBAAADgAAAAAAAAAAAAAAAAAuAgAAZHJzL2Uyb0RvYy54bWxQ&#13;&#10;SwECLQAUAAYACAAAACEABK2w2OAAAAAQAQAADwAAAAAAAAAAAAAAAAA/BAAAZHJzL2Rvd25yZXYu&#13;&#10;eG1sUEsFBgAAAAAEAAQA8wAAAEwFAAAAAA==&#13;&#10;" strokeweight=".5pt">
                <v:stroke miterlimit="4" joinstyle="miter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9585880" wp14:editId="70A2F63E">
                <wp:simplePos x="0" y="0"/>
                <wp:positionH relativeFrom="column">
                  <wp:posOffset>1248215</wp:posOffset>
                </wp:positionH>
                <wp:positionV relativeFrom="paragraph">
                  <wp:posOffset>1068900</wp:posOffset>
                </wp:positionV>
                <wp:extent cx="458372" cy="523631"/>
                <wp:effectExtent l="0" t="0" r="24765" b="22860"/>
                <wp:wrapNone/>
                <wp:docPr id="1151384423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8372" cy="52363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E465A18" id="Gerade Verbindung 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8.3pt,84.15pt" to="134.4pt,125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RR8W3AEAACQEAAAOAAAAZHJzL2Uyb0RvYy54bWysU8tu2zAQvBfIPxC8x7Kt2g0EyznESC9F&#13;&#10;G/TxATRFWgT4Ape17L/vcqXYbntKUR0oPnaWM7PLzePJWXZUCUzwLV/M5pwpL0Nn/KHlP74/3z9w&#13;&#10;Bln4TtjgVcvPCvjj9u7dZoiNWoY+2E4lhkk8NENseZ9zbKoKZK+cgFmIyuOhDsmJjMt0qLokBszu&#13;&#10;bLWcz9fVEFIXU5AKAHd34yHfUn6tlcxftAaVmW05css0Jhr3Zay2G9Eckoi9kRMN8Q8snDAeL72k&#13;&#10;2oks2M9k/krljEwBgs4zGVwVtDZSkQZUs5j/oeZbL6IiLWgOxItN8P/Sys/HJ/+S0IYhQgPxJRUV&#13;&#10;J51c+SM/diKzzhez1CkziZvvVw/1hyVnEo9Wy3pdL4qZ1RUcE+SPKjhWJi23xhctohHHT5DH0NeQ&#13;&#10;su3Ds7GW6mE9G1q+rldYMSmwK7QVmbAQrOlKXEFAOuyfbGJHUYpL30Tht7ByyU5AP8bR0Vh2ZzL2&#13;&#10;njUOxdyirS/ZFXXPSBXvinVXOF9dolk+W1WCrf+qNDMdmUXc5ERu7DV8DKjltePQJAKUQI1i3oid&#13;&#10;IFeSb8SPyhBE9wefL3iPb5QsvBFXpvvQnalJSD+2IhV6ejal12/X5NL1cW9/AQAA//8DAFBLAwQU&#13;&#10;AAYACAAAACEAVfue5OIAAAAQAQAADwAAAGRycy9kb3ducmV2LnhtbExPQU7DMBC8I/EHa5G4UYci&#13;&#10;LJPGqSoQ4oBQSkE9u/E2CcR2sN0k/J7lBJfVjHZ2dqZYz7ZnI4bYeafgepEBQ1d707lGwfvb45UE&#13;&#10;FpN2RvfeoYJvjLAuz88KnRs/uVccd6lhZOJirhW0KQ0557Fu0eq48AM62h19sDoRDQ03QU9kbnu+&#13;&#10;zDLBre4cfWj1gPct1p+7k1VQV18voTru90Funz66zcR19TwqdXkxP6xobFbAEs7p7wJ+O1B+KCnY&#13;&#10;wZ+ciawnficESQkIeQOMFEshqdGBwG0mgZcF/1+k/AEAAP//AwBQSwECLQAUAAYACAAAACEAtoM4&#13;&#10;kv4AAADhAQAAEwAAAAAAAAAAAAAAAAAAAAAAW0NvbnRlbnRfVHlwZXNdLnhtbFBLAQItABQABgAI&#13;&#10;AAAAIQA4/SH/1gAAAJQBAAALAAAAAAAAAAAAAAAAAC8BAABfcmVscy8ucmVsc1BLAQItABQABgAI&#13;&#10;AAAAIQBQRR8W3AEAACQEAAAOAAAAAAAAAAAAAAAAAC4CAABkcnMvZTJvRG9jLnhtbFBLAQItABQA&#13;&#10;BgAIAAAAIQBV+57k4gAAABABAAAPAAAAAAAAAAAAAAAAADYEAABkcnMvZG93bnJldi54bWxQSwUG&#13;&#10;AAAAAAQABADzAAAARQUAAAAA&#13;&#10;" strokeweight=".5pt">
                <v:stroke miterlimit="4" joinstyle="miter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B0D8C6" wp14:editId="5585DCBB">
                <wp:simplePos x="0" y="0"/>
                <wp:positionH relativeFrom="column">
                  <wp:posOffset>-211151</wp:posOffset>
                </wp:positionH>
                <wp:positionV relativeFrom="paragraph">
                  <wp:posOffset>841555</wp:posOffset>
                </wp:positionV>
                <wp:extent cx="1455821" cy="324852"/>
                <wp:effectExtent l="38100" t="12700" r="43180" b="69215"/>
                <wp:wrapNone/>
                <wp:docPr id="1325133259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821" cy="324852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>
                          <a:noFill/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61920D" id="Rechteck 5" o:spid="_x0000_s1026" style="position:absolute;margin-left:-16.65pt;margin-top:66.25pt;width:114.65pt;height:25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9JPdvwIAAAUGAAAOAAAAZHJzL2Uyb0RvYy54bWysVEtv2zAMvg/YfxB0X+24zRYEdYqgRYcB&#13;&#10;RVs0LXpWZDkWIEuapMTJfv1I2nm026XDclBEmY+P5EdeXm1bwzYqRO1syUdnOWfKSldpuyr5y/Pt&#13;&#10;lwlnMQlbCeOsKvlORX41+/zpsvNTVbjGmUoFBk5snHa+5E1KfpplUTaqFfHMeWXhY+1CKxKIYZVV&#13;&#10;QXTgvTVZkedfs86FygcnVYzwetN/5DPyX9dKpoe6jioxU3LAlugMdC7xzGaXYroKwjdaDjDEP6Bo&#13;&#10;hbYQ9ODqRiTB1kH/4arVMrjo6nQmXZu5utZSUQ6QzSh/l82iEV5RLlCc6A9liv/PrbzfLPxjgDJ0&#13;&#10;Pk4jXDGLbR1a/Ad8bEvF2h2KpbaJSXgcXYzHk2LEmYRv58XFZFxgNbOjtQ8xfVeuZXgpeYBmUI3E&#13;&#10;5i6mXnWvgsGiM7q61caQgARQ1yawjYDWLVd752+0jGUdICm+5dBbKYA/tRF9EOvQFbW31Qk4ZnRb&#13;&#10;8oscfwNOYzGSIpYAIkp4DaqLpurY0qzDk6ggtckIvVcacyjG4AEFoBBe0RkLLr3q1FC3sEyEP6yW&#13;&#10;B/Sk178L4xvR5zQm674OsVen8rk9BpLewIv+vEKDY6/olnZGYVBjn1TNdEUtIxRygNEzHkYS4O55&#13;&#10;D50iA1SsoVYftB1M0LrH+EH7gxHFdzYd7C1sCmrRSXJ4Xbpq9xiw3JRH9PJWA7PuREyPIsDYAhlh&#13;&#10;FaUHOGrjgBluuHHWuPDrb++oD9MEXznrYA2UPP5ci6A4Mz8szNk4n2CL06kQToXlqWDX7bUDugIQ&#13;&#10;QEfXgT4hGRLBVx1c+wpba46RQRZWQvySyxT2wnXqGwZ7T6r5nNRgX3iR7uzCSwyAVcPped6+iuCH&#13;&#10;EUswnPduvzbE9N2k9bpoGf18nWBCaAyPtR2oBbuGuDfsRVxmpzJpHbf37DcAAAD//wMAUEsDBBQA&#13;&#10;BgAIAAAAIQBCxbu94wAAABABAAAPAAAAZHJzL2Rvd25yZXYueG1sTE89b8IwEN0r9T9YV6kbOBBB&#13;&#10;aYiD+iGmtkNJO3Q74iMOje0oNpD+e46JLqc7vXfvI18NthVH6kPjnYLJOAFBrvK6cbWCr3I9WoAI&#13;&#10;EZ3G1jtS8EcBVsXtTY6Z9if3ScdNrAWLuJChAhNjl0kZKkMWw9h35Bjb+d5i5LOvpe7xxOK2ldMk&#13;&#10;mUuLjWMHgx29GKp+NwerwH/Pnte7n4/yHXVTvnV7s68ng1L3d8PrksfTEkSkIV4/4NKB80PBwbb+&#13;&#10;4HQQrYJRmqZMZSCdzkBcGI9zrrjlZZE+gCxy+b9IcQYAAP//AwBQSwECLQAUAAYACAAAACEAtoM4&#13;&#10;kv4AAADhAQAAEwAAAAAAAAAAAAAAAAAAAAAAW0NvbnRlbnRfVHlwZXNdLnhtbFBLAQItABQABgAI&#13;&#10;AAAAIQA4/SH/1gAAAJQBAAALAAAAAAAAAAAAAAAAAC8BAABfcmVscy8ucmVsc1BLAQItABQABgAI&#13;&#10;AAAAIQA09JPdvwIAAAUGAAAOAAAAAAAAAAAAAAAAAC4CAABkcnMvZTJvRG9jLnhtbFBLAQItABQA&#13;&#10;BgAIAAAAIQBCxbu94wAAABABAAAPAAAAAAAAAAAAAAAAABkFAABkcnMvZG93bnJldi54bWxQSwUG&#13;&#10;AAAAAAQABADzAAAAKQYAAAAA&#13;&#10;" fillcolor="#bfbfbf [3214]" stroked="f" strokeweight="1pt">
                <v:stroke miterlimit="4"/>
                <v:shadow on="t" color="black" opacity=".5" origin=",.5" offset="0"/>
                <v:textbox style="mso-fit-shape-to-text:t" inset="4pt,4pt,4pt,4pt"/>
              </v:rect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F229A37" wp14:editId="6185F733">
                <wp:simplePos x="0" y="0"/>
                <wp:positionH relativeFrom="column">
                  <wp:posOffset>3278703</wp:posOffset>
                </wp:positionH>
                <wp:positionV relativeFrom="paragraph">
                  <wp:posOffset>2237257</wp:posOffset>
                </wp:positionV>
                <wp:extent cx="1607593" cy="159764"/>
                <wp:effectExtent l="0" t="0" r="18415" b="18415"/>
                <wp:wrapNone/>
                <wp:docPr id="531697522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07593" cy="159764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22C3B1" id="Gerade Verbindung 8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8.15pt,176.15pt" to="384.75pt,188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GjV+5gEAAC8EAAAOAAAAZHJzL2Uyb0RvYy54bWysU8tu2zAQvBfoPxC815Lj2GkEyznESC9F&#13;&#10;G/R1pynSIsAXuKxl/32XK8V221OK6kBQ5O5yZnZ2/XB0lh1UAhN8y+ezmjPlZeiM37f8+7end+85&#13;&#10;gyx8J2zwquUnBfxh8/bNeoiNugl9sJ1KDIt4aIbY8j7n2FQVyF45AbMQlcdLHZITGX/TvuqSGLC6&#13;&#10;s9VNXa+qIaQupiAVAJ5ux0u+ofpaK5k/aw0qM9tyxJZpTbTuylpt1qLZJxF7IycY4h9QOGE8Pnou&#13;&#10;tRVZsJ/J/FXKGZkCBJ1nMrgqaG2kIg7IZl7/weZrL6IiLigOxLNM8P/Kyk+HR/+cUIYhQgPxORUW&#13;&#10;R50c09bEH9hT4oVI2ZFkO51lU8fMJB7OV/Xd8n7BmcS7+fL+bnVbdK3GOqVeTJA/qOBY2bTcGl9o&#13;&#10;iUYcPkIeQ19CyrEPT8Zaao31bGj5arHE5kmBBtFWZMqFYE1X4koGpP3u0SZ2EKXP9E0Qfgsrj2wF&#13;&#10;9GMcXY0OcCajDa1xLb+9zra+VFdkpBEqvhUXXcF8EYx2+WRVCbb+i9LMdKQWYZMTuNF2OBfI5cV8&#13;&#10;KBIllECNZF6ZO6VcQL4yf2SGSfR+8Pmc73FcScIrcmW7C92J/EL80ZXU6GmCiu2v/0mly5xvfgEA&#13;&#10;AP//AwBQSwMEFAAGAAgAAAAhAM0K72jgAAAAEAEAAA8AAABkcnMvZG93bnJldi54bWxMT8luwjAQ&#13;&#10;vVfiH6xB6q04gJJAiIO6qKeegH6AiYckqj2OYgdSvr7TU3sZzfLmLeV+clZccQidJwXLRQICqfam&#13;&#10;o0bB5+n9aQMiRE1GW0+o4BsD7KvZQ6kL4290wOsxNoJJKBRaQRtjX0gZ6hadDgvfI/Ht4genI49D&#13;&#10;I82gb0zurFwlSSad7ogVWt3ja4v113F0CrYv7d1Ye/AGzV1Oo900H5daqcf59Lbj8rwDEXGKfx/w&#13;&#10;m4H9Q8XGzn4kE4RVkC6zNUMVrNMVN4zIs20K4sybPE9BVqX8H6T6AQAA//8DAFBLAQItABQABgAI&#13;&#10;AAAAIQC2gziS/gAAAOEBAAATAAAAAAAAAAAAAAAAAAAAAABbQ29udGVudF9UeXBlc10ueG1sUEsB&#13;&#10;Ai0AFAAGAAgAAAAhADj9If/WAAAAlAEAAAsAAAAAAAAAAAAAAAAALwEAAF9yZWxzLy5yZWxzUEsB&#13;&#10;Ai0AFAAGAAgAAAAhAFwaNX7mAQAALwQAAA4AAAAAAAAAAAAAAAAALgIAAGRycy9lMm9Eb2MueG1s&#13;&#10;UEsBAi0AFAAGAAgAAAAhAM0K72jgAAAAEAEAAA8AAAAAAAAAAAAAAAAAQAQAAGRycy9kb3ducmV2&#13;&#10;LnhtbFBLBQYAAAAABAAEAPMAAABNBQAAAAA=&#13;&#10;" strokeweight=".5pt">
                <v:stroke miterlimit="4" joinstyle="miter"/>
              </v:line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3DB768" wp14:editId="0D5886F9">
                <wp:simplePos x="0" y="0"/>
                <wp:positionH relativeFrom="column">
                  <wp:posOffset>4309110</wp:posOffset>
                </wp:positionH>
                <wp:positionV relativeFrom="paragraph">
                  <wp:posOffset>1281913</wp:posOffset>
                </wp:positionV>
                <wp:extent cx="584010" cy="211541"/>
                <wp:effectExtent l="0" t="0" r="13335" b="17145"/>
                <wp:wrapNone/>
                <wp:docPr id="1123320004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4010" cy="211541"/>
                        </a:xfrm>
                        <a:prstGeom prst="line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B9BD75" id="Gerade Verbindung 7" o:spid="_x0000_s1026" style="position:absolute;flip: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9.3pt,100.95pt" to="385.3pt,117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wD1t4wEAAC4EAAAOAAAAZHJzL2Uyb0RvYy54bWysU8tu2zAQvBfoPxC8x7IcOwgEyznESC9F&#13;&#10;G7RN7zRFWgT4Ape17L/vcqXYbntKER0IitwdzgyH64ejs+ygEpjgW17P5pwpL0Nn/L7lLz+ebu45&#13;&#10;gyx8J2zwquUnBfxh8/HDeoiNWoQ+2E4lhiAemiG2vM85NlUFsldOwCxE5XFTh+RExt+0r7okBkR3&#13;&#10;tlrM53fVEFIXU5AKAFe34ybfEL7WSuavWoPKzLYcuWUaE427MlabtWj2ScTeyImG+A8WThiPh56h&#13;&#10;tiIL9iuZf6CckSlA0Hkmg6uC1kYq0oBq6vlfar73IirSguZAPNsE7wcrvxwe/XNCG4YIDcTnVFQc&#13;&#10;dXJMWxN/4p2SLmTKjmTb6WybOmYmcXF1v0TunEncWtT1alkXW6sRpsDFBPmTCo6VScut8UWVaMTh&#13;&#10;M+Sx9LWkLPvwZKylm7GeDS2/u10VeIH50FZk6oVgTVfqSgek/e7RJnYQ5Zrpmyj8UVYO2Qroxzra&#13;&#10;GgPgTMYUWuNavrzutr6gK8rRSBXPirdd4Xzxi2b5ZFUptv6b0sx0ZBZxkxO5MXX4LFDLa/bQJGoo&#13;&#10;hRrFvLF3armQfGP/qAyb6Pzg87nf42slC6/ElekudCeKC+nHUNJFTw+opP76n1y6PPPNbwAAAP//&#13;&#10;AwBQSwMEFAAGAAgAAAAhACLfApjgAAAAEAEAAA8AAABkcnMvZG93bnJldi54bWxMT8luwjAQvVfi&#13;&#10;H6xB6q3YpGoSQhzURT31BPQDTDzEUb1EsQMpX9/pqb2MNG/evKXezc6yC46xD17CeiWAoW+D7n0n&#13;&#10;4fP4/lACi0l5rWzwKOEbI+yaxV2tKh2ufo+XQ+oYifhYKQkmpaHiPLYGnYqrMKCn2zmMTiVax47r&#13;&#10;UV1J3FmeCZFzp3pPDkYN+Gqw/TpMTsLmxdy0tfugUd/4PNmy+zi3Ut4v57ctjectsIRz+vuA3w6U&#13;&#10;HxoKdgqT15FZCXlR5kSVkIn1BhgxikIQciLk8SkD3tT8f5HmBwAA//8DAFBLAQItABQABgAIAAAA&#13;&#10;IQC2gziS/gAAAOEBAAATAAAAAAAAAAAAAAAAAAAAAABbQ29udGVudF9UeXBlc10ueG1sUEsBAi0A&#13;&#10;FAAGAAgAAAAhADj9If/WAAAAlAEAAAsAAAAAAAAAAAAAAAAALwEAAF9yZWxzLy5yZWxzUEsBAi0A&#13;&#10;FAAGAAgAAAAhACTAPW3jAQAALgQAAA4AAAAAAAAAAAAAAAAALgIAAGRycy9lMm9Eb2MueG1sUEsB&#13;&#10;Ai0AFAAGAAgAAAAhACLfApjgAAAAEAEAAA8AAAAAAAAAAAAAAAAAPQQAAGRycy9kb3ducmV2Lnht&#13;&#10;bFBLBQYAAAAABAAEAPMAAABKBQAAAAA=&#13;&#10;" strokeweight=".5pt">
                <v:stroke miterlimit="4" joinstyle="miter"/>
              </v:line>
            </w:pict>
          </mc:Fallback>
        </mc:AlternateContent>
      </w:r>
      <w:r w:rsidR="004B6997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D548AD0" wp14:editId="455A153B">
                <wp:simplePos x="0" y="0"/>
                <wp:positionH relativeFrom="column">
                  <wp:posOffset>-252249</wp:posOffset>
                </wp:positionH>
                <wp:positionV relativeFrom="paragraph">
                  <wp:posOffset>2072947</wp:posOffset>
                </wp:positionV>
                <wp:extent cx="1455821" cy="324852"/>
                <wp:effectExtent l="38100" t="12700" r="43180" b="69215"/>
                <wp:wrapNone/>
                <wp:docPr id="1472852535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821" cy="324852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>
                          <a:noFill/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E0A3D2" id="Rechteck 5" o:spid="_x0000_s1026" style="position:absolute;margin-left:-19.85pt;margin-top:163.2pt;width:114.65pt;height:25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9JPdvwIAAAUGAAAOAAAAZHJzL2Uyb0RvYy54bWysVEtv2zAMvg/YfxB0X+24zRYEdYqgRYcB&#13;&#10;RVs0LXpWZDkWIEuapMTJfv1I2nm026XDclBEmY+P5EdeXm1bwzYqRO1syUdnOWfKSldpuyr5y/Pt&#13;&#10;lwlnMQlbCeOsKvlORX41+/zpsvNTVbjGmUoFBk5snHa+5E1KfpplUTaqFfHMeWXhY+1CKxKIYZVV&#13;&#10;QXTgvTVZkedfs86FygcnVYzwetN/5DPyX9dKpoe6jioxU3LAlugMdC7xzGaXYroKwjdaDjDEP6Bo&#13;&#10;hbYQ9ODqRiTB1kH/4arVMrjo6nQmXZu5utZSUQ6QzSh/l82iEV5RLlCc6A9liv/PrbzfLPxjgDJ0&#13;&#10;Pk4jXDGLbR1a/Ad8bEvF2h2KpbaJSXgcXYzHk2LEmYRv58XFZFxgNbOjtQ8xfVeuZXgpeYBmUI3E&#13;&#10;5i6mXnWvgsGiM7q61caQgARQ1yawjYDWLVd752+0jGUdICm+5dBbKYA/tRF9EOvQFbW31Qk4ZnRb&#13;&#10;8oscfwNOYzGSIpYAIkp4DaqLpurY0qzDk6ggtckIvVcacyjG4AEFoBBe0RkLLr3q1FC3sEyEP6yW&#13;&#10;B/Sk178L4xvR5zQm674OsVen8rk9BpLewIv+vEKDY6/olnZGYVBjn1TNdEUtIxRygNEzHkYS4O55&#13;&#10;D50iA1SsoVYftB1M0LrH+EH7gxHFdzYd7C1sCmrRSXJ4Xbpq9xiw3JRH9PJWA7PuREyPIsDYAhlh&#13;&#10;FaUHOGrjgBluuHHWuPDrb++oD9MEXznrYA2UPP5ci6A4Mz8szNk4n2CL06kQToXlqWDX7bUDugIQ&#13;&#10;QEfXgT4hGRLBVx1c+wpba46RQRZWQvySyxT2wnXqGwZ7T6r5nNRgX3iR7uzCSwyAVcPped6+iuCH&#13;&#10;EUswnPduvzbE9N2k9bpoGf18nWBCaAyPtR2oBbuGuDfsRVxmpzJpHbf37DcAAAD//wMAUEsDBBQA&#13;&#10;BgAIAAAAIQDrIyk45QAAABABAAAPAAAAZHJzL2Rvd25yZXYueG1sTE89b8IwEN0r9T9YV6kbOECb&#13;&#10;QIiD+iGmtgOEDt2O+EhC43MUG0j/fc3ULifdvXfvI1sNphVn6l1jWcFkHIEgLq1uuFKwK9ajOQjn&#13;&#10;kTW2lknBDzlY5bc3GabaXnhD562vRBBhl6KC2vsuldKVNRl0Y9sRB+xge4M+rH0ldY+XIG5aOY2i&#13;&#10;WBpsODjU2NFLTeX39mQU2M/H5/Xh66N4R90Ub92xPlaTQan7u+F1GcbTEoSnwf99wLVDyA95CLa3&#13;&#10;J9ZOtApGs0USqApm0/gBxJUxX8Qg9uGSJDHIPJP/i+S/AAAA//8DAFBLAQItABQABgAIAAAAIQC2&#13;&#10;gziS/gAAAOEBAAATAAAAAAAAAAAAAAAAAAAAAABbQ29udGVudF9UeXBlc10ueG1sUEsBAi0AFAAG&#13;&#10;AAgAAAAhADj9If/WAAAAlAEAAAsAAAAAAAAAAAAAAAAALwEAAF9yZWxzLy5yZWxzUEsBAi0AFAAG&#13;&#10;AAgAAAAhADT0k92/AgAABQYAAA4AAAAAAAAAAAAAAAAALgIAAGRycy9lMm9Eb2MueG1sUEsBAi0A&#13;&#10;FAAGAAgAAAAhAOsjKTjlAAAAEAEAAA8AAAAAAAAAAAAAAAAAGQUAAGRycy9kb3ducmV2LnhtbFBL&#13;&#10;BQYAAAAABAAEAPMAAAArBgAAAAA=&#13;&#10;" fillcolor="#bfbfbf [3214]" stroked="f" strokeweight="1pt">
                <v:stroke miterlimit="4"/>
                <v:shadow on="t" color="black" opacity=".5" origin=",.5" offset="0"/>
                <v:textbox style="mso-fit-shape-to-text:t" inset="4pt,4pt,4pt,4pt"/>
              </v:rect>
            </w:pict>
          </mc:Fallback>
        </mc:AlternateContent>
      </w:r>
      <w:r w:rsidR="004B6997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B70D41" wp14:editId="5584D461">
                <wp:simplePos x="0" y="0"/>
                <wp:positionH relativeFrom="column">
                  <wp:posOffset>4891953</wp:posOffset>
                </wp:positionH>
                <wp:positionV relativeFrom="paragraph">
                  <wp:posOffset>1066625</wp:posOffset>
                </wp:positionV>
                <wp:extent cx="1455821" cy="324852"/>
                <wp:effectExtent l="38100" t="12700" r="43180" b="69215"/>
                <wp:wrapNone/>
                <wp:docPr id="1166435323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821" cy="324852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>
                          <a:noFill/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83402E2" id="Rechteck 5" o:spid="_x0000_s1026" style="position:absolute;margin-left:385.2pt;margin-top:84pt;width:114.65pt;height:25.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9JPdvwIAAAUGAAAOAAAAZHJzL2Uyb0RvYy54bWysVEtv2zAMvg/YfxB0X+24zRYEdYqgRYcB&#13;&#10;RVs0LXpWZDkWIEuapMTJfv1I2nm026XDclBEmY+P5EdeXm1bwzYqRO1syUdnOWfKSldpuyr5y/Pt&#13;&#10;lwlnMQlbCeOsKvlORX41+/zpsvNTVbjGmUoFBk5snHa+5E1KfpplUTaqFfHMeWXhY+1CKxKIYZVV&#13;&#10;QXTgvTVZkedfs86FygcnVYzwetN/5DPyX9dKpoe6jioxU3LAlugMdC7xzGaXYroKwjdaDjDEP6Bo&#13;&#10;hbYQ9ODqRiTB1kH/4arVMrjo6nQmXZu5utZSUQ6QzSh/l82iEV5RLlCc6A9liv/PrbzfLPxjgDJ0&#13;&#10;Pk4jXDGLbR1a/Ad8bEvF2h2KpbaJSXgcXYzHk2LEmYRv58XFZFxgNbOjtQ8xfVeuZXgpeYBmUI3E&#13;&#10;5i6mXnWvgsGiM7q61caQgARQ1yawjYDWLVd752+0jGUdICm+5dBbKYA/tRF9EOvQFbW31Qk4ZnRb&#13;&#10;8oscfwNOYzGSIpYAIkp4DaqLpurY0qzDk6ggtckIvVcacyjG4AEFoBBe0RkLLr3q1FC3sEyEP6yW&#13;&#10;B/Sk178L4xvR5zQm674OsVen8rk9BpLewIv+vEKDY6/olnZGYVBjn1TNdEUtIxRygNEzHkYS4O55&#13;&#10;D50iA1SsoVYftB1M0LrH+EH7gxHFdzYd7C1sCmrRSXJ4Xbpq9xiw3JRH9PJWA7PuREyPIsDYAhlh&#13;&#10;FaUHOGrjgBluuHHWuPDrb++oD9MEXznrYA2UPP5ci6A4Mz8szNk4n2CL06kQToXlqWDX7bUDugIQ&#13;&#10;QEfXgT4hGRLBVx1c+wpba46RQRZWQvySyxT2wnXqGwZ7T6r5nNRgX3iR7uzCSwyAVcPped6+iuCH&#13;&#10;EUswnPduvzbE9N2k9bpoGf18nWBCaAyPtR2oBbuGuDfsRVxmpzJpHbf37DcAAAD//wMAUEsDBBQA&#13;&#10;BgAIAAAAIQA2UF5b5gAAABABAAAPAAAAZHJzL2Rvd25yZXYueG1sTI/NTsMwEITvSLyDtUjcqJMI&#13;&#10;miaNU/GjnoADTXvgto23SUpsR7HbhrdnOcFlpdXMzs5XrCbTizONvnNWQTyLQJCtne5so2Bbre8W&#13;&#10;IHxAq7F3lhR8k4dVeX1VYK7dxX7QeRMawSHW56igDWHIpfR1Swb9zA1kWTu40WDgdWykHvHC4aaX&#13;&#10;SRTNpcHO8ocWB3puqf7anIwCt3t4Wh8+36s31F31OhzbYxNPSt3eTC9LHo9LEIGm8HcBvwzcH0ou&#13;&#10;tncnq73oFaRpdM9WFuYLJmNHlmUpiL2CJM4SkGUh/4OUPwAAAP//AwBQSwECLQAUAAYACAAAACEA&#13;&#10;toM4kv4AAADhAQAAEwAAAAAAAAAAAAAAAAAAAAAAW0NvbnRlbnRfVHlwZXNdLnhtbFBLAQItABQA&#13;&#10;BgAIAAAAIQA4/SH/1gAAAJQBAAALAAAAAAAAAAAAAAAAAC8BAABfcmVscy8ucmVsc1BLAQItABQA&#13;&#10;BgAIAAAAIQA09JPdvwIAAAUGAAAOAAAAAAAAAAAAAAAAAC4CAABkcnMvZTJvRG9jLnhtbFBLAQIt&#13;&#10;ABQABgAIAAAAIQA2UF5b5gAAABABAAAPAAAAAAAAAAAAAAAAABkFAABkcnMvZG93bnJldi54bWxQ&#13;&#10;SwUGAAAAAAQABADzAAAALAYAAAAA&#13;&#10;" fillcolor="#bfbfbf [3214]" stroked="f" strokeweight="1pt">
                <v:stroke miterlimit="4"/>
                <v:shadow on="t" color="black" opacity=".5" origin=",.5" offset="0"/>
                <v:textbox style="mso-fit-shape-to-text:t" inset="4pt,4pt,4pt,4pt"/>
              </v:rect>
            </w:pict>
          </mc:Fallback>
        </mc:AlternateContent>
      </w:r>
      <w:r w:rsidR="004B6997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472A48" wp14:editId="07B41926">
                <wp:simplePos x="0" y="0"/>
                <wp:positionH relativeFrom="column">
                  <wp:posOffset>4888755</wp:posOffset>
                </wp:positionH>
                <wp:positionV relativeFrom="paragraph">
                  <wp:posOffset>2095938</wp:posOffset>
                </wp:positionV>
                <wp:extent cx="1455821" cy="324852"/>
                <wp:effectExtent l="38100" t="12700" r="43180" b="69215"/>
                <wp:wrapNone/>
                <wp:docPr id="1926928207" name="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5821" cy="324852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12700" cap="flat">
                          <a:noFill/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186D3F" id="Rechteck 5" o:spid="_x0000_s1026" style="position:absolute;margin-left:384.95pt;margin-top:165.05pt;width:114.65pt;height:25.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09JPdvwIAAAUGAAAOAAAAZHJzL2Uyb0RvYy54bWysVEtv2zAMvg/YfxB0X+24zRYEdYqgRYcB&#13;&#10;RVs0LXpWZDkWIEuapMTJfv1I2nm026XDclBEmY+P5EdeXm1bwzYqRO1syUdnOWfKSldpuyr5y/Pt&#13;&#10;lwlnMQlbCeOsKvlORX41+/zpsvNTVbjGmUoFBk5snHa+5E1KfpplUTaqFfHMeWXhY+1CKxKIYZVV&#13;&#10;QXTgvTVZkedfs86FygcnVYzwetN/5DPyX9dKpoe6jioxU3LAlugMdC7xzGaXYroKwjdaDjDEP6Bo&#13;&#10;hbYQ9ODqRiTB1kH/4arVMrjo6nQmXZu5utZSUQ6QzSh/l82iEV5RLlCc6A9liv/PrbzfLPxjgDJ0&#13;&#10;Pk4jXDGLbR1a/Ad8bEvF2h2KpbaJSXgcXYzHk2LEmYRv58XFZFxgNbOjtQ8xfVeuZXgpeYBmUI3E&#13;&#10;5i6mXnWvgsGiM7q61caQgARQ1yawjYDWLVd752+0jGUdICm+5dBbKYA/tRF9EOvQFbW31Qk4ZnRb&#13;&#10;8oscfwNOYzGSIpYAIkp4DaqLpurY0qzDk6ggtckIvVcacyjG4AEFoBBe0RkLLr3q1FC3sEyEP6yW&#13;&#10;B/Sk178L4xvR5zQm674OsVen8rk9BpLewIv+vEKDY6/olnZGYVBjn1TNdEUtIxRygNEzHkYS4O55&#13;&#10;D50iA1SsoVYftB1M0LrH+EH7gxHFdzYd7C1sCmrRSXJ4Xbpq9xiw3JRH9PJWA7PuREyPIsDYAhlh&#13;&#10;FaUHOGrjgBluuHHWuPDrb++oD9MEXznrYA2UPP5ci6A4Mz8szNk4n2CL06kQToXlqWDX7bUDugIQ&#13;&#10;QEfXgT4hGRLBVx1c+wpba46RQRZWQvySyxT2wnXqGwZ7T6r5nNRgX3iR7uzCSwyAVcPped6+iuCH&#13;&#10;EUswnPduvzbE9N2k9bpoGf18nWBCaAyPtR2oBbuGuDfsRVxmpzJpHbf37DcAAAD//wMAUEsDBBQA&#13;&#10;BgAIAAAAIQAAnmIc5AAAABABAAAPAAAAZHJzL2Rvd25yZXYueG1sTE89T8MwEN2R+A/WIbFRJ40o&#13;&#10;dRqn4kOdgIEGBjY3viYp8TmK3Tb8e44JlpPu3rv3Uawn14sTjqHzpCGdJSCQam87ajS8V5ubJYgQ&#13;&#10;DVnTe0IN3xhgXV5eFCa3/kxveNrGRrAIhdxoaGMccilD3aIzYeYHJMb2fnQm8jo20o7mzOKul/Mk&#13;&#10;WUhnOmKH1gz42GL9tT06Df7j9mGz/3ytXoztqufh0B6adNL6+mp6WvG4X4GIOMW/D/jtwPmh5GA7&#13;&#10;fyQbRK/hbqEUUzVkWZKCYIZSag5ix5dlmoEsC/m/SPkDAAD//wMAUEsBAi0AFAAGAAgAAAAhALaD&#13;&#10;OJL+AAAA4QEAABMAAAAAAAAAAAAAAAAAAAAAAFtDb250ZW50X1R5cGVzXS54bWxQSwECLQAUAAYA&#13;&#10;CAAAACEAOP0h/9YAAACUAQAACwAAAAAAAAAAAAAAAAAvAQAAX3JlbHMvLnJlbHNQSwECLQAUAAYA&#13;&#10;CAAAACEANPST3b8CAAAFBgAADgAAAAAAAAAAAAAAAAAuAgAAZHJzL2Uyb0RvYy54bWxQSwECLQAU&#13;&#10;AAYACAAAACEAAJ5iHOQAAAAQAQAADwAAAAAAAAAAAAAAAAAZBQAAZHJzL2Rvd25yZXYueG1sUEsF&#13;&#10;BgAAAAAEAAQA8wAAACoGAAAAAA==&#13;&#10;" fillcolor="#bfbfbf [3214]" stroked="f" strokeweight="1pt">
                <v:stroke miterlimit="4"/>
                <v:shadow on="t" color="black" opacity=".5" origin=",.5" offset="0"/>
                <v:textbox style="mso-fit-shape-to-text:t" inset="4pt,4pt,4pt,4pt"/>
              </v:rect>
            </w:pict>
          </mc:Fallback>
        </mc:AlternateContent>
      </w:r>
      <w:r w:rsidR="004B6997">
        <w:rPr>
          <w:b/>
          <w:bCs/>
          <w:noProof/>
        </w:rPr>
        <w:drawing>
          <wp:inline distT="0" distB="0" distL="0" distR="0" wp14:anchorId="0CF3713D" wp14:editId="5EFFF727">
            <wp:extent cx="3372144" cy="2856412"/>
            <wp:effectExtent l="0" t="0" r="6350" b="1270"/>
            <wp:docPr id="426826849" name="Grafik 4" descr="Ein Bild, das Entwurf, Zeichnung, Lineart, Darstell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6826849" name="Grafik 4" descr="Ein Bild, das Entwurf, Zeichnung, Lineart, Darstellung enthält.&#10;&#10;Automatisch generierte Beschreibu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12"/>
                    <a:stretch/>
                  </pic:blipFill>
                  <pic:spPr bwMode="auto">
                    <a:xfrm>
                      <a:off x="0" y="0"/>
                      <a:ext cx="3388596" cy="287034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293F14" w14:textId="692973AB" w:rsidR="004C44F3" w:rsidRDefault="004C44F3">
      <w:pPr>
        <w:pStyle w:val="Text"/>
        <w:rPr>
          <w:b/>
          <w:bCs/>
        </w:rPr>
      </w:pPr>
    </w:p>
    <w:p w14:paraId="1F3FAAEC" w14:textId="237A70BF" w:rsidR="004C44F3" w:rsidRDefault="004C44F3">
      <w:pPr>
        <w:pStyle w:val="Text"/>
        <w:rPr>
          <w:b/>
          <w:bCs/>
        </w:rPr>
      </w:pPr>
    </w:p>
    <w:p w14:paraId="7F897986" w14:textId="699A022C" w:rsidR="004C44F3" w:rsidRDefault="004C44F3">
      <w:pPr>
        <w:pStyle w:val="Text"/>
        <w:rPr>
          <w:b/>
          <w:bCs/>
        </w:rPr>
      </w:pPr>
    </w:p>
    <w:p w14:paraId="6423E215" w14:textId="77777777" w:rsidR="004C44F3" w:rsidRDefault="004C44F3">
      <w:pPr>
        <w:pStyle w:val="Text"/>
        <w:rPr>
          <w:b/>
          <w:bCs/>
        </w:rPr>
      </w:pPr>
    </w:p>
    <w:p w14:paraId="0C759AC5" w14:textId="77777777" w:rsidR="004C44F3" w:rsidRDefault="004C44F3">
      <w:pPr>
        <w:pStyle w:val="Text"/>
        <w:rPr>
          <w:b/>
          <w:bCs/>
        </w:rPr>
      </w:pPr>
    </w:p>
    <w:p w14:paraId="67909DA6" w14:textId="77777777" w:rsidR="004C44F3" w:rsidRDefault="004C44F3">
      <w:pPr>
        <w:pStyle w:val="Text"/>
        <w:rPr>
          <w:b/>
          <w:bCs/>
        </w:rPr>
      </w:pPr>
    </w:p>
    <w:p w14:paraId="52027088" w14:textId="0B278CAB" w:rsidR="0083278E" w:rsidRDefault="00B8470B">
      <w:pPr>
        <w:pStyle w:val="Text"/>
        <w:rPr>
          <w:b/>
          <w:bCs/>
        </w:rPr>
      </w:pPr>
      <w:r>
        <w:rPr>
          <w:b/>
          <w:bCs/>
        </w:rPr>
        <w:t xml:space="preserve">3. </w:t>
      </w:r>
      <w:r w:rsidRPr="00A75711">
        <w:rPr>
          <w:b/>
          <w:bCs/>
        </w:rPr>
        <w:t xml:space="preserve">State three facts you think are most interesting about the playhouses in Shakespeare’s </w:t>
      </w:r>
      <w:r w:rsidR="004E71D6">
        <w:rPr>
          <w:b/>
          <w:bCs/>
          <w:noProof/>
        </w:rPr>
        <mc:AlternateContent>
          <mc:Choice Requires="wps">
            <w:drawing>
              <wp:anchor distT="152400" distB="152400" distL="152400" distR="152400" simplePos="0" relativeHeight="251661312" behindDoc="0" locked="0" layoutInCell="1" allowOverlap="1" wp14:anchorId="77438EFD" wp14:editId="6C0D0A01">
                <wp:simplePos x="0" y="0"/>
                <wp:positionH relativeFrom="margin">
                  <wp:posOffset>7018</wp:posOffset>
                </wp:positionH>
                <wp:positionV relativeFrom="line">
                  <wp:posOffset>321878</wp:posOffset>
                </wp:positionV>
                <wp:extent cx="6107356" cy="2212814"/>
                <wp:effectExtent l="0" t="0" r="0" b="0"/>
                <wp:wrapTopAndBottom distT="152400" distB="152400"/>
                <wp:docPr id="1073741827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7356" cy="2212814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53585F">
                              <a:alpha val="71000"/>
                            </a:srgbClr>
                          </a:solidFill>
                          <a:prstDash val="solid"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ED47F9E" id="officeArt object" o:spid="_x0000_s1026" style="position:absolute;margin-left:.55pt;margin-top:25.35pt;width:480.9pt;height:174.25pt;z-index:251661312;visibility:visible;mso-wrap-style:square;mso-wrap-distance-left:12pt;mso-wrap-distance-top:12pt;mso-wrap-distance-right:12pt;mso-wrap-distance-bottom:12pt;mso-position-horizontal:absolute;mso-position-horizontal-relative:margin;mso-position-vertical:absolute;mso-position-vertical-relative:lin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tEhVrwEAAFcDAAAOAAAAZHJzL2Uyb0RvYy54bWysU8mO2zAMvRfoPwi6N15mssCIM4cG6aVo&#13;&#10;C0znAxhZigVog6jGyd+XktPMtL0VvciUSD6Sj8/bp4s17Cwjau963ixqzqQTftDu1POX74cPG84w&#13;&#10;gRvAeCd7fpXIn3bv322n0MnWj94MMjICcdhNoedjSqGrKhSjtIALH6Qjp/LRQqJrPFVDhInQrana&#13;&#10;ul5Vk49DiF5IRHrdz06+K/hKSZG+KoUyMdNz6i2VM5bzmM9qt4XuFCGMWtzagH/owoJ2VPQOtYcE&#13;&#10;7EfUf0FZLaJHr9JCeFt5pbSQZQaapqn/mOZ5hCDLLEQOhjtN+P9gxZfzc/gWiYYpYIdk5ikuKtr8&#13;&#10;pf7YpZB1vZMlL4kJelw19fphueJMkK9tm3bTPGY6q9f0EDF9kt6ybPQ80jYKSXD+jGkO/RWSqzl/&#13;&#10;0MaUjRjHJpJTu65paQJIGMrAnIze6CEH5hSMp+NHE9kZaL/Lh+VmeZgrmDDC/LpuagKZq93CS5O/&#13;&#10;4eQ29oDjnFJcszSsTqRPo23PHwnnjmRcLi+Lwm7DvBKYraMfroXXKt9oe6XoTWlZHm/vZL/9H3Y/&#13;&#10;AQAA//8DAFBLAwQUAAYACAAAACEA2V1DHeIAAAANAQAADwAAAGRycy9kb3ducmV2LnhtbExPy07D&#13;&#10;MBC8I/EP1iJxo04DpE0ap0K8itRD1QQ4u7ETR8TrKHbb8PcsJ7iMNJrdeeTryfbspEffORQwn0XA&#13;&#10;NNZOddgKeK9ebpbAfJCoZO9QC/jWHtbF5UUuM+XOuNenMrSMTNBnUoAJYcg497XRVvqZGzSS1rjR&#13;&#10;ykB0bLka5ZnMbc/jKEq4lR1SgpGDfjS6/iqPVkCzff1oXFVtdtVu/1wm5i58Lt6EuL6anlYEDytg&#13;&#10;QU/h7wN+N1B/KKjYwR1RedYTn9OhgPtoAYzkNIlTYAcBt2kaAy9y/n9F8QMAAP//AwBQSwECLQAU&#13;&#10;AAYACAAAACEAtoM4kv4AAADhAQAAEwAAAAAAAAAAAAAAAAAAAAAAW0NvbnRlbnRfVHlwZXNdLnht&#13;&#10;bFBLAQItABQABgAIAAAAIQA4/SH/1gAAAJQBAAALAAAAAAAAAAAAAAAAAC8BAABfcmVscy8ucmVs&#13;&#10;c1BLAQItABQABgAIAAAAIQAQtEhVrwEAAFcDAAAOAAAAAAAAAAAAAAAAAC4CAABkcnMvZTJvRG9j&#13;&#10;LnhtbFBLAQItABQABgAIAAAAIQDZXUMd4gAAAA0BAAAPAAAAAAAAAAAAAAAAAAkEAABkcnMvZG93&#13;&#10;bnJldi54bWxQSwUGAAAAAAQABADzAAAAGAUAAAAA&#13;&#10;" filled="f" strokecolor="#53585f" strokeweight="1pt">
                <v:stroke opacity="46517f" miterlimit="4"/>
                <w10:wrap type="topAndBottom" anchorx="margin" anchory="line"/>
              </v:rect>
            </w:pict>
          </mc:Fallback>
        </mc:AlternateContent>
      </w:r>
      <w:r w:rsidRPr="00A75711">
        <w:rPr>
          <w:b/>
          <w:bCs/>
        </w:rPr>
        <w:t>time:</w:t>
      </w:r>
    </w:p>
    <w:p w14:paraId="0CA150CB" w14:textId="77777777" w:rsidR="005A59E0" w:rsidRDefault="005A59E0">
      <w:pPr>
        <w:pStyle w:val="Text"/>
        <w:rPr>
          <w:color w:val="7F7F7F"/>
        </w:rPr>
      </w:pPr>
    </w:p>
    <w:p w14:paraId="1305EFE6" w14:textId="77777777" w:rsidR="005A59E0" w:rsidRDefault="005A59E0">
      <w:pPr>
        <w:pStyle w:val="Text"/>
        <w:rPr>
          <w:color w:val="7F7F7F"/>
        </w:rPr>
      </w:pPr>
    </w:p>
    <w:p w14:paraId="20156EE8" w14:textId="77777777" w:rsidR="005A59E0" w:rsidRDefault="005A59E0">
      <w:pPr>
        <w:pStyle w:val="Text"/>
        <w:rPr>
          <w:color w:val="7F7F7F"/>
        </w:rPr>
      </w:pPr>
    </w:p>
    <w:p w14:paraId="55F49EBA" w14:textId="77777777" w:rsidR="0085615A" w:rsidRDefault="0085615A">
      <w:pPr>
        <w:pStyle w:val="Text"/>
        <w:rPr>
          <w:color w:val="7F7F7F"/>
        </w:rPr>
      </w:pPr>
    </w:p>
    <w:p w14:paraId="7B7E578A" w14:textId="77777777" w:rsidR="0085615A" w:rsidRDefault="0085615A">
      <w:pPr>
        <w:pStyle w:val="Text"/>
        <w:rPr>
          <w:color w:val="7F7F7F"/>
        </w:rPr>
      </w:pPr>
    </w:p>
    <w:p w14:paraId="1924962F" w14:textId="77777777" w:rsidR="0085615A" w:rsidRDefault="0085615A">
      <w:pPr>
        <w:pStyle w:val="Text"/>
        <w:rPr>
          <w:color w:val="7F7F7F"/>
        </w:rPr>
      </w:pPr>
    </w:p>
    <w:p w14:paraId="0D5AF7F9" w14:textId="77777777" w:rsidR="0085615A" w:rsidRDefault="0085615A">
      <w:pPr>
        <w:pStyle w:val="Text"/>
        <w:rPr>
          <w:color w:val="7F7F7F"/>
        </w:rPr>
      </w:pPr>
    </w:p>
    <w:p w14:paraId="5497DF63" w14:textId="77777777" w:rsidR="0085615A" w:rsidRDefault="0085615A">
      <w:pPr>
        <w:pStyle w:val="Text"/>
        <w:rPr>
          <w:color w:val="7F7F7F"/>
        </w:rPr>
      </w:pPr>
    </w:p>
    <w:p w14:paraId="7C1B1A3F" w14:textId="77777777" w:rsidR="0085615A" w:rsidRDefault="0085615A">
      <w:pPr>
        <w:pStyle w:val="Text"/>
        <w:rPr>
          <w:color w:val="7F7F7F"/>
        </w:rPr>
      </w:pPr>
    </w:p>
    <w:p w14:paraId="449878AC" w14:textId="65D10E10" w:rsidR="0083278E" w:rsidRPr="0085615A" w:rsidRDefault="005A59E0">
      <w:pPr>
        <w:pStyle w:val="Text"/>
        <w:rPr>
          <w:b/>
          <w:bCs/>
          <w:color w:val="7F7F7F"/>
          <w:sz w:val="21"/>
          <w:szCs w:val="21"/>
        </w:rPr>
      </w:pPr>
      <w:r w:rsidRPr="0085615A">
        <w:rPr>
          <w:b/>
          <w:bCs/>
          <w:color w:val="7F7F7F"/>
          <w:sz w:val="21"/>
          <w:szCs w:val="21"/>
        </w:rPr>
        <w:t>Answer Key:</w:t>
      </w:r>
    </w:p>
    <w:p w14:paraId="285A352E" w14:textId="77777777" w:rsidR="0083278E" w:rsidRPr="005A59E0" w:rsidRDefault="005A59E0">
      <w:pPr>
        <w:pStyle w:val="Text"/>
        <w:rPr>
          <w:color w:val="7F7F7F"/>
          <w:sz w:val="21"/>
          <w:szCs w:val="21"/>
        </w:rPr>
      </w:pPr>
      <w:r w:rsidRPr="005A59E0">
        <w:rPr>
          <w:color w:val="7F7F7F"/>
          <w:sz w:val="21"/>
          <w:szCs w:val="21"/>
        </w:rPr>
        <w:t>1c, 2c, 3b, 4c, 5b, 6b, 7c, 8b, 9b, 10c, 11cadbe</w:t>
      </w:r>
    </w:p>
    <w:p w14:paraId="0FA5E6E6" w14:textId="2D042382" w:rsidR="0083278E" w:rsidRDefault="0083278E">
      <w:pPr>
        <w:pStyle w:val="Text"/>
      </w:pPr>
    </w:p>
    <w:sectPr w:rsidR="0083278E">
      <w:headerReference w:type="default" r:id="rId9"/>
      <w:footerReference w:type="default" r:id="rId10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BEA2C" w14:textId="77777777" w:rsidR="00784F80" w:rsidRDefault="00784F80">
      <w:r>
        <w:separator/>
      </w:r>
    </w:p>
  </w:endnote>
  <w:endnote w:type="continuationSeparator" w:id="0">
    <w:p w14:paraId="72098E49" w14:textId="77777777" w:rsidR="00784F80" w:rsidRDefault="00784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A9088" w14:textId="652F1BBA" w:rsidR="0085615A" w:rsidRDefault="0085615A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94CA80" wp14:editId="4C65284A">
              <wp:simplePos x="0" y="0"/>
              <wp:positionH relativeFrom="column">
                <wp:posOffset>711480</wp:posOffset>
              </wp:positionH>
              <wp:positionV relativeFrom="paragraph">
                <wp:posOffset>140335</wp:posOffset>
              </wp:positionV>
              <wp:extent cx="3745865" cy="299720"/>
              <wp:effectExtent l="0" t="0" r="635" b="508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45865" cy="2997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17EC342" w14:textId="77777777" w:rsidR="0085615A" w:rsidRPr="00273185" w:rsidRDefault="0085615A" w:rsidP="0085615A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This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by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</w:rPr>
                            <w:t xml:space="preserve">Annemarie Jessen and Paula Paelke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is licensed under a Creative Commons Attribution 4.0 International license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94CA80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56pt;margin-top:11.05pt;width:294.95pt;height:2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vWZHLQIAAFQEAAAOAAAAZHJzL2Uyb0RvYy54bWysVF1v2jAUfZ+0/2D5vQQo0BIRKkbFNAm1&#13;&#10;lejUZ+PYJJLj69mGhP36XTvho92epr44177X9+Oc48wemkqRg7CuBJ3RQa9PidAc8lLvMvrzdXVz&#13;&#10;T4nzTOdMgRYZPQpHH+Zfv8xqk4ohFKByYQkm0S6tTUYL702aJI4XomKuB0ZodEqwFfO4tbskt6zG&#13;&#10;7JVKhv3+JKnB5sYCF87h6WPrpPOYX0rB/bOUTniiMoq9+bjauG7DmsxnLN1ZZoqSd22w/+iiYqXG&#13;&#10;oudUj8wzsrflX6mqkltwIH2PQ5WAlCUXcQacZtD/MM2mYEbEWRAcZ84wuc9Ly58OG/NiiW++QYME&#13;&#10;BkBq41KHh2GeRtoqfLFTgn6E8HiGTTSecDy8vRuN7ydjSjj6htPp3TDimlxuG+v8dwEVCUZGLdIS&#13;&#10;0WKHtfNYEUNPIaGYA1Xmq1KpuAlSEEtlyYEhicrHHvHGuyilSZ3Rye24HxNrCNfbzEpjgctMwfLN&#13;&#10;tukG3UJ+xPkttNJwhq9KbHLNnH9hFrWAI6O+/TMuUgEWgc6ipAD7+1/nIR4pQi8lNWoro+7XnllB&#13;&#10;ifqhkbzpYDQKYoyb0TjgRey1Z3vt0ftqCTj5AF+S4dEM8V6dTGmhesNnsAhV0cU0x9oZ9Sdz6VvF&#13;&#10;4zPiYrGIQSg/w/xabwwPqQPSgYLX5o1Z0/HkkeEnOKmQpR/oamPDTQ2LvQdZRi4DwC2qHe4o3Uhx&#13;&#10;98zC27jex6jLz2D+BwAA//8DAFBLAwQUAAYACAAAACEAAwamMOUAAAAOAQAADwAAAGRycy9kb3du&#13;&#10;cmV2LnhtbEyPS0/DMBCE70j8B2uRuCDqPERL0zgV4lWJGw0PcXPjJYmI11HsJuHfs5zgstJoZ2fn&#13;&#10;y7ez7cSIg28dKYgXEQikypmWagUv5cPlNQgfNBndOUIF3+hhW5ye5DozbqJnHPehFhxCPtMKmhD6&#13;&#10;TEpfNWi1X7geiXefbrA6sBxqaQY9cbjtZBJFS2l1S/yh0T3eNlh97Y9WwcdF/f7k58fXKb1K+/vd&#13;&#10;WK7eTKnU+dl8t+FxswERcA5/F/DLwP2h4GIHdyTjRcc6ThgoKEiSGAQbVlG8BnFQsFynIItc/sco&#13;&#10;fgAAAP//AwBQSwECLQAUAAYACAAAACEAtoM4kv4AAADhAQAAEwAAAAAAAAAAAAAAAAAAAAAAW0Nv&#13;&#10;bnRlbnRfVHlwZXNdLnhtbFBLAQItABQABgAIAAAAIQA4/SH/1gAAAJQBAAALAAAAAAAAAAAAAAAA&#13;&#10;AC8BAABfcmVscy8ucmVsc1BLAQItABQABgAIAAAAIQC+vWZHLQIAAFQEAAAOAAAAAAAAAAAAAAAA&#13;&#10;AC4CAABkcnMvZTJvRG9jLnhtbFBLAQItABQABgAIAAAAIQADBqYw5QAAAA4BAAAPAAAAAAAAAAAA&#13;&#10;AAAAAIcEAABkcnMvZG93bnJldi54bWxQSwUGAAAAAAQABADzAAAAmQUAAAAA&#13;&#10;" fillcolor="white [3201]" stroked="f" strokeweight=".5pt">
              <v:textbox>
                <w:txbxContent>
                  <w:p w14:paraId="217EC342" w14:textId="77777777" w:rsidR="0085615A" w:rsidRPr="00273185" w:rsidRDefault="0085615A" w:rsidP="0085615A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This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by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</w:rPr>
                      <w:t xml:space="preserve">Annemarie Jessen and Paula Paelke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is licensed under a Creative Commons Attribution 4.0 International license</w:t>
                    </w: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300BA1DD" wp14:editId="5186FD44">
          <wp:simplePos x="0" y="0"/>
          <wp:positionH relativeFrom="column">
            <wp:posOffset>-4681</wp:posOffset>
          </wp:positionH>
          <wp:positionV relativeFrom="paragraph">
            <wp:posOffset>205607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77D1A" w14:textId="77777777" w:rsidR="00784F80" w:rsidRDefault="00784F80">
      <w:r>
        <w:separator/>
      </w:r>
    </w:p>
  </w:footnote>
  <w:footnote w:type="continuationSeparator" w:id="0">
    <w:p w14:paraId="2B95F638" w14:textId="77777777" w:rsidR="00784F80" w:rsidRDefault="00784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F4945C" w14:textId="3E67E379" w:rsidR="00595B73" w:rsidRPr="00595B73" w:rsidRDefault="00595B73">
    <w:pPr>
      <w:pStyle w:val="Kopfzeile"/>
      <w:rPr>
        <w:rFonts w:ascii="Arial" w:hAnsi="Arial" w:cs="Arial"/>
        <w:sz w:val="18"/>
        <w:szCs w:val="18"/>
        <w:lang w:val="de-DE"/>
      </w:rPr>
    </w:pPr>
    <w:r w:rsidRPr="00595B73">
      <w:rPr>
        <w:rFonts w:ascii="Arial" w:hAnsi="Arial" w:cs="Arial"/>
        <w:sz w:val="18"/>
        <w:szCs w:val="18"/>
        <w:lang w:val="de-DE"/>
      </w:rPr>
      <w:t xml:space="preserve">William Shakespeare – The </w:t>
    </w:r>
    <w:proofErr w:type="spellStart"/>
    <w:r w:rsidRPr="00595B73">
      <w:rPr>
        <w:rFonts w:ascii="Arial" w:hAnsi="Arial" w:cs="Arial"/>
        <w:sz w:val="18"/>
        <w:szCs w:val="18"/>
        <w:lang w:val="de-DE"/>
      </w:rPr>
      <w:t>stage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36B4B"/>
    <w:multiLevelType w:val="hybridMultilevel"/>
    <w:tmpl w:val="958A75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E77D8"/>
    <w:multiLevelType w:val="hybridMultilevel"/>
    <w:tmpl w:val="8F309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D307A"/>
    <w:multiLevelType w:val="hybridMultilevel"/>
    <w:tmpl w:val="0F326B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C61D9"/>
    <w:multiLevelType w:val="hybridMultilevel"/>
    <w:tmpl w:val="C58C23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083059"/>
    <w:multiLevelType w:val="hybridMultilevel"/>
    <w:tmpl w:val="88CED8E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279738">
    <w:abstractNumId w:val="1"/>
  </w:num>
  <w:num w:numId="2" w16cid:durableId="656223524">
    <w:abstractNumId w:val="2"/>
  </w:num>
  <w:num w:numId="3" w16cid:durableId="338429283">
    <w:abstractNumId w:val="4"/>
  </w:num>
  <w:num w:numId="4" w16cid:durableId="1506284676">
    <w:abstractNumId w:val="0"/>
  </w:num>
  <w:num w:numId="5" w16cid:durableId="4784989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278E"/>
    <w:rsid w:val="000511FB"/>
    <w:rsid w:val="00052E23"/>
    <w:rsid w:val="002511FF"/>
    <w:rsid w:val="002F3C92"/>
    <w:rsid w:val="00342B7B"/>
    <w:rsid w:val="003E3F91"/>
    <w:rsid w:val="004B6997"/>
    <w:rsid w:val="004C44F3"/>
    <w:rsid w:val="004E71D6"/>
    <w:rsid w:val="00595B73"/>
    <w:rsid w:val="005A59E0"/>
    <w:rsid w:val="00657051"/>
    <w:rsid w:val="00784F80"/>
    <w:rsid w:val="0083278E"/>
    <w:rsid w:val="00846F64"/>
    <w:rsid w:val="0085615A"/>
    <w:rsid w:val="009263F2"/>
    <w:rsid w:val="009D0A81"/>
    <w:rsid w:val="009D104C"/>
    <w:rsid w:val="00A75711"/>
    <w:rsid w:val="00B8470B"/>
    <w:rsid w:val="00C946BD"/>
    <w:rsid w:val="00CA3DFB"/>
    <w:rsid w:val="00CB37C3"/>
    <w:rsid w:val="00DB30BB"/>
    <w:rsid w:val="00FA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D69E4D"/>
  <w15:docId w15:val="{1F1A8C8D-FF87-4646-8502-F6FDDB9E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  <w:lang w:val="en-US"/>
    </w:rPr>
  </w:style>
  <w:style w:type="paragraph" w:styleId="berarbeitung">
    <w:name w:val="Revision"/>
    <w:hidden/>
    <w:uiPriority w:val="99"/>
    <w:semiHidden/>
    <w:rsid w:val="00CB37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B37C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B37C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B37C3"/>
    <w:rPr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B37C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B37C3"/>
    <w:rPr>
      <w:b/>
      <w:bCs/>
      <w:lang w:val="en-US" w:eastAsia="en-US"/>
    </w:rPr>
  </w:style>
  <w:style w:type="paragraph" w:styleId="Kopfzeile">
    <w:name w:val="header"/>
    <w:basedOn w:val="Standard"/>
    <w:link w:val="KopfzeileZchn"/>
    <w:uiPriority w:val="99"/>
    <w:unhideWhenUsed/>
    <w:rsid w:val="00595B7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95B73"/>
    <w:rPr>
      <w:sz w:val="24"/>
      <w:szCs w:val="24"/>
      <w:lang w:val="en-US" w:eastAsia="en-US"/>
    </w:rPr>
  </w:style>
  <w:style w:type="paragraph" w:styleId="Fuzeile">
    <w:name w:val="footer"/>
    <w:basedOn w:val="Standard"/>
    <w:link w:val="FuzeileZchn"/>
    <w:uiPriority w:val="99"/>
    <w:unhideWhenUsed/>
    <w:rsid w:val="00595B7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95B73"/>
    <w:rPr>
      <w:sz w:val="24"/>
      <w:szCs w:val="24"/>
      <w:lang w:val="en-US" w:eastAsia="en-US"/>
    </w:rPr>
  </w:style>
  <w:style w:type="character" w:customStyle="1" w:styleId="apple-converted-space">
    <w:name w:val="apple-converted-space"/>
    <w:basedOn w:val="Absatz-Standardschriftart"/>
    <w:rsid w:val="0085615A"/>
  </w:style>
  <w:style w:type="character" w:customStyle="1" w:styleId="jsgrdq">
    <w:name w:val="jsgrdq"/>
    <w:basedOn w:val="Absatz-Standardschriftart"/>
    <w:rsid w:val="00856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78FC9D4-3C70-F843-848B-91512B52C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420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Lisa Sofia Schnabel</cp:lastModifiedBy>
  <cp:revision>5</cp:revision>
  <cp:lastPrinted>2025-07-31T14:06:00Z</cp:lastPrinted>
  <dcterms:created xsi:type="dcterms:W3CDTF">2025-05-15T09:48:00Z</dcterms:created>
  <dcterms:modified xsi:type="dcterms:W3CDTF">2025-07-31T14:06:00Z</dcterms:modified>
</cp:coreProperties>
</file>